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858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760"/>
        <w:gridCol w:w="1669"/>
        <w:gridCol w:w="3510"/>
        <w:gridCol w:w="2302"/>
        <w:gridCol w:w="4154"/>
      </w:tblGrid>
      <w:tr w:rsidR="002D2E85" w:rsidRPr="00EE65BB" w:rsidTr="002709F5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85" w:rsidRPr="00282A43" w:rsidRDefault="002D2E85" w:rsidP="0027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85" w:rsidRPr="00EE65BB" w:rsidRDefault="002D2E85" w:rsidP="0027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85" w:rsidRPr="00EE65BB" w:rsidRDefault="002D2E85" w:rsidP="0027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85" w:rsidRPr="00EE65BB" w:rsidRDefault="002D2E85" w:rsidP="0027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E85" w:rsidRPr="00EE65BB" w:rsidRDefault="002D2E85" w:rsidP="0027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8"/>
            </w:tblGrid>
            <w:tr w:rsidR="002D2E85" w:rsidRPr="00EE65BB" w:rsidTr="00A208B1">
              <w:trPr>
                <w:trHeight w:val="1935"/>
              </w:trPr>
              <w:tc>
                <w:tcPr>
                  <w:tcW w:w="36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2E85" w:rsidRPr="00EE65BB" w:rsidRDefault="002D2E85" w:rsidP="005C46C5">
                  <w:pPr>
                    <w:framePr w:hSpace="180" w:wrap="around" w:hAnchor="margin" w:y="-85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E65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УТВЕРЖДАЮ</w:t>
                  </w:r>
                  <w:r w:rsidRPr="00EE65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Директор ГАУ ДПО «Институт развития образования Пермского края»</w:t>
                  </w:r>
                  <w:r w:rsidRPr="00EE65B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___________________С.В.Шубин</w:t>
                  </w:r>
                </w:p>
              </w:tc>
            </w:tr>
          </w:tbl>
          <w:p w:rsidR="002D2E85" w:rsidRPr="00EE65BB" w:rsidRDefault="002D2E85" w:rsidP="0027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78C" w:rsidRPr="00EE65BB" w:rsidTr="002709F5">
        <w:trPr>
          <w:trHeight w:val="1050"/>
        </w:trPr>
        <w:tc>
          <w:tcPr>
            <w:tcW w:w="1510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78C" w:rsidRPr="00EE65BB" w:rsidRDefault="0066678C" w:rsidP="0027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августовских мероприятий ГАУ ДПО ИРО ПК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  <w:p w:rsidR="0066678C" w:rsidRPr="00EE65BB" w:rsidRDefault="00B0175B" w:rsidP="002709F5">
            <w:pPr>
              <w:pStyle w:val="a3"/>
              <w:spacing w:before="0" w:beforeAutospacing="0" w:after="0" w:afterAutospacing="0"/>
              <w:jc w:val="center"/>
            </w:pPr>
            <w:r w:rsidRPr="00EE65BB">
              <w:rPr>
                <w:b/>
                <w:bCs/>
                <w:color w:val="000000"/>
              </w:rPr>
              <w:t>«Развитие</w:t>
            </w:r>
            <w:r w:rsidR="00FB06AC" w:rsidRPr="00EE65BB">
              <w:rPr>
                <w:b/>
                <w:bCs/>
                <w:color w:val="000000"/>
              </w:rPr>
              <w:t xml:space="preserve"> </w:t>
            </w:r>
            <w:r w:rsidRPr="00EE65BB">
              <w:rPr>
                <w:b/>
                <w:bCs/>
                <w:color w:val="000000"/>
              </w:rPr>
              <w:t>профессионального мастерства работников образования Пермского края в условиях</w:t>
            </w:r>
            <w:r w:rsidR="00FB06AC" w:rsidRPr="00EE65BB">
              <w:rPr>
                <w:b/>
                <w:bCs/>
                <w:color w:val="000000"/>
              </w:rPr>
              <w:t xml:space="preserve"> </w:t>
            </w:r>
            <w:r w:rsidRPr="00EE65BB">
              <w:rPr>
                <w:b/>
                <w:bCs/>
                <w:color w:val="000000"/>
              </w:rPr>
              <w:t>введения и реализации обновленных ФГОС начального и основного общего образования» (2022 год)</w:t>
            </w:r>
          </w:p>
        </w:tc>
      </w:tr>
      <w:tr w:rsidR="0066678C" w:rsidRPr="00EE65BB" w:rsidTr="002709F5">
        <w:trPr>
          <w:trHeight w:val="690"/>
        </w:trPr>
        <w:tc>
          <w:tcPr>
            <w:tcW w:w="15104" w:type="dxa"/>
            <w:gridSpan w:val="6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78C" w:rsidRDefault="0066678C" w:rsidP="002709F5">
            <w:pPr>
              <w:pStyle w:val="a3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EE65BB">
              <w:rPr>
                <w:b/>
                <w:bCs/>
                <w:color w:val="000000"/>
              </w:rPr>
              <w:t>Целевая установка:</w:t>
            </w:r>
            <w:r w:rsidR="00B0175B" w:rsidRPr="00EE65BB">
              <w:rPr>
                <w:b/>
                <w:bCs/>
                <w:color w:val="000000"/>
              </w:rPr>
              <w:t xml:space="preserve"> </w:t>
            </w:r>
            <w:r w:rsidR="00B0175B" w:rsidRPr="00EE65BB">
              <w:rPr>
                <w:color w:val="000000"/>
                <w:shd w:val="clear" w:color="auto" w:fill="FFFFFF"/>
              </w:rPr>
              <w:t>выявление и обсуждение актуальных педагогических и управленческих проблем в условиях</w:t>
            </w:r>
            <w:r w:rsidR="00B0175B" w:rsidRPr="00EE65BB">
              <w:rPr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B0175B" w:rsidRPr="00EE65BB">
              <w:rPr>
                <w:color w:val="000000"/>
                <w:shd w:val="clear" w:color="auto" w:fill="FFFFFF"/>
              </w:rPr>
              <w:t>введения и реализации обновленных ФГОС начального и основного общего образования, предъявление успешного опыта работников образования Пермского края, научно-методическое сопровождение повышения профессионального мастерства работников образования.</w:t>
            </w:r>
          </w:p>
          <w:p w:rsidR="008C017F" w:rsidRPr="00EE65BB" w:rsidRDefault="008C017F" w:rsidP="002709F5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66678C" w:rsidRPr="00EE65BB" w:rsidTr="002709F5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78C" w:rsidRPr="00EE65BB" w:rsidRDefault="0066678C" w:rsidP="00270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78C" w:rsidRPr="00EE65BB" w:rsidRDefault="0066678C" w:rsidP="0027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и тема мероприятия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78C" w:rsidRPr="00EE65BB" w:rsidRDefault="0066678C" w:rsidP="0027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78C" w:rsidRPr="00EE65BB" w:rsidRDefault="0066678C" w:rsidP="0027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работников образования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678C" w:rsidRPr="00EE65BB" w:rsidRDefault="0066678C" w:rsidP="0027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ответственных</w:t>
            </w:r>
          </w:p>
          <w:p w:rsidR="0066678C" w:rsidRPr="00EE65BB" w:rsidRDefault="0066678C" w:rsidP="0027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проведение мероприятия</w:t>
            </w:r>
          </w:p>
        </w:tc>
      </w:tr>
      <w:tr w:rsidR="007635F3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F3" w:rsidRPr="00EE65BB" w:rsidRDefault="008E3430" w:rsidP="0027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F3" w:rsidRPr="00EE65BB" w:rsidRDefault="007635F3" w:rsidP="002709F5">
            <w:pPr>
              <w:spacing w:after="0" w:line="240" w:lineRule="auto"/>
              <w:ind w:left="127" w:right="161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Консультативный вебинар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«Час по ФГОС» по теме: «Организация внеурочной деятельности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требованиями обновленного ФГОС</w:t>
            </w:r>
            <w:r w:rsidR="00511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1112"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работе учителя-предметника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F3" w:rsidRPr="00EE65BB" w:rsidRDefault="007635F3" w:rsidP="002709F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18.08.2022</w:t>
            </w:r>
          </w:p>
          <w:p w:rsidR="007635F3" w:rsidRPr="00EE65BB" w:rsidRDefault="007635F3" w:rsidP="002709F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13.00</w:t>
            </w:r>
          </w:p>
          <w:p w:rsidR="007635F3" w:rsidRPr="00EE65BB" w:rsidRDefault="007635F3" w:rsidP="002709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7635F3" w:rsidRPr="00EE65BB" w:rsidRDefault="00125A08" w:rsidP="002709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7635F3"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http://cub.iro.perm.ru/event/registration/62b0b35a8c210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F3" w:rsidRPr="00EE65BB" w:rsidRDefault="007635F3" w:rsidP="002709F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Методисты</w:t>
            </w:r>
            <w:r w:rsidR="008C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ММС и</w:t>
            </w:r>
            <w:r w:rsidR="008C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организаций,</w:t>
            </w:r>
          </w:p>
          <w:p w:rsidR="007635F3" w:rsidRPr="00EE65BB" w:rsidRDefault="007635F3" w:rsidP="002709F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ООО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F3" w:rsidRPr="00EE65BB" w:rsidRDefault="007635F3" w:rsidP="002709F5">
            <w:pPr>
              <w:spacing w:after="0" w:line="240" w:lineRule="auto"/>
              <w:ind w:left="92" w:right="205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Женина Лариса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кафедры общего образования ЦНППМПР ГАУ ДПО «ИРО ПК»,</w:t>
            </w:r>
          </w:p>
          <w:p w:rsidR="007635F3" w:rsidRPr="00EE65BB" w:rsidRDefault="007635F3" w:rsidP="002709F5">
            <w:pPr>
              <w:spacing w:after="0" w:line="240" w:lineRule="auto"/>
              <w:ind w:left="92" w:right="205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8" w:history="1">
              <w:r w:rsidRPr="00EE65BB"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r w:rsidRPr="00EE65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lvzh-cub@iro.perm.ru</w:t>
              </w:r>
            </w:hyperlink>
          </w:p>
        </w:tc>
      </w:tr>
      <w:tr w:rsidR="007635F3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35F3" w:rsidRPr="00EE65BB" w:rsidRDefault="008E3430" w:rsidP="0027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709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F3" w:rsidRPr="00EE65BB" w:rsidRDefault="007635F3" w:rsidP="002709F5">
            <w:pPr>
              <w:spacing w:after="0" w:line="240" w:lineRule="auto"/>
              <w:ind w:left="127" w:right="1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Дискуссионная</w:t>
            </w:r>
            <w:r w:rsidR="00FB06AC"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площадка</w:t>
            </w:r>
            <w:r w:rsidR="00FB06AC"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председателей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специалистов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психолого-педагогических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консилиумов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образовательных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организаций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ПК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рамках реализации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регионального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плана («дорожной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карты»)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развитию системы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инклюзивного общего, дополнительного и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среднего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профессионального образования, детского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отдыха, создания специальных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условий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обучающихся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 инвалидностью, с ограниченными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возможностями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здоровья в Пермском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крае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долгосрочный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период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2022-2030 гг.«Функционирование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психолого-педагогического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консилиума: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требования,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практики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сопровождения».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F3" w:rsidRPr="00EE65BB" w:rsidRDefault="007635F3" w:rsidP="002709F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18.08.2022г.</w:t>
            </w:r>
          </w:p>
          <w:p w:rsidR="007635F3" w:rsidRPr="00EE65BB" w:rsidRDefault="007635F3" w:rsidP="002709F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10.00 – 13.30</w:t>
            </w:r>
          </w:p>
          <w:p w:rsidR="007635F3" w:rsidRPr="00EE65BB" w:rsidRDefault="007635F3" w:rsidP="002709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709F5" w:rsidRPr="002709F5" w:rsidRDefault="002709F5" w:rsidP="002709F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09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проведения:</w:t>
            </w:r>
          </w:p>
          <w:p w:rsidR="007635F3" w:rsidRPr="00EE65BB" w:rsidRDefault="007635F3" w:rsidP="002709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270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Пермь</w:t>
            </w:r>
          </w:p>
          <w:p w:rsidR="007635F3" w:rsidRPr="00EE65BB" w:rsidRDefault="007635F3" w:rsidP="002709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2709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Казахская, 71</w:t>
            </w:r>
          </w:p>
          <w:p w:rsidR="007635F3" w:rsidRPr="00EE65BB" w:rsidRDefault="007635F3" w:rsidP="002709F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ГКБОУ ПК «Общеобразовательная</w:t>
            </w:r>
            <w:r w:rsidR="00FB06AC"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школа-интернат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F3" w:rsidRPr="00EE65BB" w:rsidRDefault="007635F3" w:rsidP="00270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Председатели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психолого-педагогических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консилиумов,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педагоги-психологи,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учителя-дефектологи,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логопеды,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ЦПМПК/ТПМПК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5F3" w:rsidRPr="00EE65BB" w:rsidRDefault="007635F3" w:rsidP="002709F5">
            <w:pPr>
              <w:spacing w:after="0" w:line="240" w:lineRule="auto"/>
              <w:ind w:left="92"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Перетягина Арина Геннадьевна, </w:t>
            </w:r>
            <w:r w:rsidR="0071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1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воспитания и социализации </w:t>
            </w:r>
            <w:r w:rsidR="0071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 w:rsidR="0071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635F3" w:rsidRPr="00EE65BB" w:rsidRDefault="007635F3" w:rsidP="002709F5">
            <w:pPr>
              <w:spacing w:after="0" w:line="240" w:lineRule="auto"/>
              <w:ind w:left="92"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:8950-444-31-99, </w:t>
            </w:r>
          </w:p>
          <w:p w:rsidR="007635F3" w:rsidRPr="00EE65BB" w:rsidRDefault="007635F3" w:rsidP="002709F5">
            <w:pPr>
              <w:spacing w:after="0" w:line="240" w:lineRule="auto"/>
              <w:ind w:left="92"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arinaperetyagina@mail.ru</w:t>
              </w:r>
            </w:hyperlink>
          </w:p>
          <w:p w:rsidR="007635F3" w:rsidRPr="00EE65BB" w:rsidRDefault="007635F3" w:rsidP="002709F5">
            <w:pPr>
              <w:spacing w:after="0" w:line="240" w:lineRule="auto"/>
              <w:ind w:left="92"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Лежнева</w:t>
            </w:r>
            <w:r w:rsidR="00FB06AC"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Ирина</w:t>
            </w:r>
            <w:r w:rsidR="00FB06AC"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Николаевна,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 ГКБОУ ПК «Общеобразовательная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школа-интернат»,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ресурсного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 по поддержке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  <w:r w:rsidR="00FB06AC"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ОВЗ тел.89824892338</w:t>
            </w:r>
          </w:p>
          <w:p w:rsidR="007635F3" w:rsidRPr="007A7EA6" w:rsidRDefault="007635F3" w:rsidP="002709F5">
            <w:pPr>
              <w:spacing w:after="0" w:line="240" w:lineRule="auto"/>
              <w:ind w:left="92"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0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lezhneva@surdo-shkola.ru</w:t>
              </w:r>
            </w:hyperlink>
            <w:r w:rsidR="007A7EA6" w:rsidRPr="007A7E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47BA5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125A08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A5" w:rsidRPr="00125A08" w:rsidRDefault="00247BA5" w:rsidP="00247BA5">
            <w:pPr>
              <w:widowControl w:val="0"/>
              <w:spacing w:after="0" w:line="240" w:lineRule="auto"/>
              <w:ind w:left="127" w:right="161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Открытый вебинар 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«Образовательные практики научно-популярного, промышленного, экологического туризма, музейной и этнопедагогики в системе патриотического воспитания обучающихся региональной программы воспитания»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A5" w:rsidRPr="00125A08" w:rsidRDefault="00247BA5" w:rsidP="00247BA5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A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18.08.2022</w:t>
            </w:r>
          </w:p>
          <w:p w:rsidR="00247BA5" w:rsidRPr="00125A08" w:rsidRDefault="00247BA5" w:rsidP="00247BA5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A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11.00</w:t>
            </w:r>
          </w:p>
          <w:p w:rsidR="00247BA5" w:rsidRPr="00125A08" w:rsidRDefault="00247BA5" w:rsidP="00247BA5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25A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247BA5" w:rsidRPr="00125A08" w:rsidRDefault="00125A08" w:rsidP="00247BA5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="00247BA5" w:rsidRPr="00125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http://b25295.vr.mirapolis.ru/mira/s/yyiXjF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A5" w:rsidRPr="000F03F2" w:rsidRDefault="00247BA5" w:rsidP="00247BA5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 Летней педагогической школы </w:t>
            </w:r>
            <w:r w:rsidRPr="000F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НовоеПермское 2022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A5" w:rsidRDefault="00247BA5" w:rsidP="00247B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Дремина Инга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отдела воспитания и социализации ГАУ ДПО «ИРО ПК», тел: 89523150691,</w:t>
            </w:r>
          </w:p>
          <w:p w:rsidR="00247BA5" w:rsidRDefault="00247BA5" w:rsidP="00247BA5">
            <w:pPr>
              <w:widowControl w:val="0"/>
              <w:spacing w:after="0" w:line="240" w:lineRule="auto"/>
              <w:ind w:left="92" w:right="205" w:hanging="2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</w:pPr>
            <w:r w:rsidRPr="000F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C4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F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C4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2">
              <w:r w:rsidRPr="000F03F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dryominasc</w:t>
              </w:r>
              <w:r w:rsidRPr="00C4110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80@</w:t>
              </w:r>
              <w:r w:rsidRPr="000F03F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C4110F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.</w:t>
              </w:r>
              <w:r w:rsidRPr="000F03F2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247BA5" w:rsidRDefault="00247BA5" w:rsidP="00247BA5">
            <w:pPr>
              <w:widowControl w:val="0"/>
              <w:spacing w:after="0" w:line="240" w:lineRule="auto"/>
              <w:ind w:right="20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Никитина Марина Владимировна, </w:t>
            </w:r>
            <w:r>
              <w:t xml:space="preserve"> </w:t>
            </w:r>
            <w:r w:rsidRPr="00C411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руководитель отдела создания продукта и методики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АНО ДПО Каменный город</w:t>
            </w:r>
          </w:p>
          <w:p w:rsidR="00247BA5" w:rsidRPr="00C4110F" w:rsidRDefault="00247BA5" w:rsidP="00247BA5">
            <w:pPr>
              <w:widowControl w:val="0"/>
              <w:spacing w:after="0" w:line="240" w:lineRule="auto"/>
              <w:ind w:right="205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 w:eastAsia="ru-RU"/>
              </w:rPr>
            </w:pPr>
            <w:r w:rsidRPr="000F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C4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0F0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C4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 w:rsidRPr="00C4110F">
              <w:rPr>
                <w:lang w:val="en-US"/>
              </w:rPr>
              <w:t xml:space="preserve"> </w:t>
            </w:r>
            <w:hyperlink r:id="rId13" w:history="1">
              <w:r w:rsidRPr="008F703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marina.kamgorod@gmail.com</w:t>
              </w:r>
            </w:hyperlink>
            <w:r w:rsidRPr="00C41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247BA5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125A08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A5" w:rsidRPr="00125A08" w:rsidRDefault="00247BA5" w:rsidP="00247B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Семинар для педагогов 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специалистов образовательных учреждений Пермского края. «Трудности в обучении: выявление, проблемы, перспективы»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A5" w:rsidRPr="00125A08" w:rsidRDefault="00247BA5" w:rsidP="00247B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19.08.2022г.</w:t>
            </w:r>
          </w:p>
          <w:p w:rsidR="00247BA5" w:rsidRPr="00125A08" w:rsidRDefault="00247BA5" w:rsidP="00247B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10.00-16.00</w:t>
            </w:r>
          </w:p>
          <w:p w:rsidR="00247BA5" w:rsidRPr="00125A08" w:rsidRDefault="00247BA5" w:rsidP="00247B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уточняется в информационном письме ИРО ПК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A5" w:rsidRPr="00481103" w:rsidRDefault="00247BA5" w:rsidP="00247B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учителя, педагоги-психологи, учителя-логопеды образовательных организаций Карагайского муниципального округа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BA5" w:rsidRPr="00481103" w:rsidRDefault="00247BA5" w:rsidP="00247B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Перетягина Арина Геннадьевна, </w:t>
            </w:r>
            <w:r w:rsidRPr="0048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отдела воспитания и социализации ГАУ ДПО «ИРО ПК»,</w:t>
            </w:r>
          </w:p>
          <w:p w:rsidR="00247BA5" w:rsidRPr="00481103" w:rsidRDefault="00247BA5" w:rsidP="00247B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48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8950-444-31-99, </w:t>
            </w:r>
          </w:p>
          <w:p w:rsidR="00247BA5" w:rsidRPr="00481103" w:rsidRDefault="00247BA5" w:rsidP="00247B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81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4">
              <w:r w:rsidRPr="0048110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arinaperetyagina@mail.ru</w:t>
              </w:r>
            </w:hyperlink>
          </w:p>
          <w:p w:rsidR="00247BA5" w:rsidRPr="00481103" w:rsidRDefault="00247BA5" w:rsidP="00247BA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47BA5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125A08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47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Цикл семинаров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административных команд образовательных организаций в части реализации мероприятий, проводимых в рамках Десятилетия детства на территории Пермского края «Инклюзивная среда в образовании, становление инклюзивной культуры образовательного процесса: требования, условия, практики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22.08.2022 г.</w:t>
            </w:r>
          </w:p>
          <w:p w:rsidR="00247BA5" w:rsidRPr="00EE65BB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09.30-15.30</w:t>
            </w:r>
          </w:p>
          <w:p w:rsidR="00247BA5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47BA5" w:rsidRPr="00EE65BB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9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уточнено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информационном письме ИРО ПК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, заместители руководителей, методисты, старшие воспитатели, председатели психолого-педагогических консилиумов, специалисты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управлений образования Нытвенского и Оханского, Краснокамского городских округов ПК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Фадеев Сергей Борисович, </w:t>
            </w:r>
          </w:p>
          <w:p w:rsidR="00247BA5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отрудник </w:t>
            </w:r>
          </w:p>
          <w:p w:rsidR="00247BA5" w:rsidRPr="00EE65BB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ГАУ ДПО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247BA5" w:rsidRPr="00EB04A9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B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852-319-62-83,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  <w:p w:rsidR="00247BA5" w:rsidRPr="00EB04A9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EB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EB0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5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slai</w:t>
              </w:r>
              <w:r w:rsidRPr="00EB04A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_86@</w:t>
              </w:r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EB04A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.</w:t>
              </w:r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247BA5" w:rsidRPr="00EE65BB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Перетягина Арина Геннадьевна, с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арший научный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47BA5" w:rsidRPr="00EE65BB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:8950-444-31-99, </w:t>
            </w:r>
          </w:p>
          <w:p w:rsidR="00247BA5" w:rsidRPr="00EE65BB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e-mail: </w:t>
            </w:r>
            <w:hyperlink r:id="rId16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arinaperetyagina@mail.ru</w:t>
              </w:r>
            </w:hyperlink>
          </w:p>
        </w:tc>
      </w:tr>
      <w:tr w:rsidR="00247BA5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125A08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Совещание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«Тенденции и перспективы деятельности детских и молодежных движении. Популяризация  в деятельности образовательных организациях Пермского края школьных театров, спортивных клубов, музеев, волонтерских объединений различной направленности. Реализация программы социальной активности учащихся начальной школы «Орлята России»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widowControl w:val="0"/>
              <w:tabs>
                <w:tab w:val="center" w:pos="1647"/>
                <w:tab w:val="left" w:pos="26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  <w:t>22.08.2022</w:t>
            </w: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ab/>
            </w:r>
          </w:p>
          <w:p w:rsidR="00247BA5" w:rsidRPr="00125A08" w:rsidRDefault="00247BA5" w:rsidP="00247B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11.00 – 13.00</w:t>
            </w:r>
          </w:p>
          <w:p w:rsidR="00247BA5" w:rsidRPr="00125A08" w:rsidRDefault="00247BA5" w:rsidP="00247BA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управлений образованием курирующие вопросы воспитания 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Default="00247BA5" w:rsidP="00247B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Борщук Александр Леонидович,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отдела воспитания и социализации ГАУ ДПО «ИРО ПК», 89129858148,</w:t>
            </w:r>
          </w:p>
          <w:p w:rsidR="00247BA5" w:rsidRDefault="00247BA5" w:rsidP="00247B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bal-ovs@iro.perm.ru</w:t>
              </w:r>
            </w:hyperlink>
          </w:p>
          <w:p w:rsidR="00247BA5" w:rsidRDefault="00247BA5" w:rsidP="00247B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Колотова Светлана Геннадьевна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научный сотрудник отдела воспитания и социализации ГАУ ДПО «ИРО ПК», 89028369010,</w:t>
            </w:r>
          </w:p>
          <w:p w:rsidR="00247BA5" w:rsidRDefault="00247BA5" w:rsidP="00247BA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ksg-ovs@iro.perm.ru</w:t>
              </w:r>
            </w:hyperlink>
          </w:p>
        </w:tc>
      </w:tr>
      <w:tr w:rsidR="00247BA5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125A08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47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Вебинар-совещание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«Актуальные вопросы проектирования и разработки рабочих программ по учебным предметам в контексте обновленного ФГОС НОО»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23.08.2022 г.</w:t>
            </w:r>
          </w:p>
          <w:p w:rsidR="00247BA5" w:rsidRPr="00EE65BB" w:rsidRDefault="00247BA5" w:rsidP="00247BA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11.00</w:t>
            </w:r>
          </w:p>
          <w:p w:rsidR="00247BA5" w:rsidRPr="00EE65BB" w:rsidRDefault="00247BA5" w:rsidP="00247BA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247BA5" w:rsidRPr="00EE65BB" w:rsidRDefault="00125A08" w:rsidP="00247BA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247BA5"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http://cub.iro.perm.ru/event/registration/62b0b247e9731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руководители ШМО, методисты ММС, заместители директоров по УВР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Семенцова Ольга Александровна,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кафедры профмастерства ЦНППМПР ГАУ ДПО «ИРО ПК»,</w:t>
            </w:r>
          </w:p>
          <w:p w:rsidR="00247BA5" w:rsidRPr="00EE65BB" w:rsidRDefault="00247BA5" w:rsidP="00247BA5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email: </w:t>
            </w:r>
            <w:hyperlink r:id="rId20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sem-cub@iro.perm.ru</w:t>
              </w:r>
            </w:hyperlink>
          </w:p>
          <w:p w:rsidR="00247BA5" w:rsidRPr="00EE65BB" w:rsidRDefault="00247BA5" w:rsidP="0024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47BA5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125A08" w:rsidP="0024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47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Круглый стол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«Организационное и научно-методическое обеспечение деятельности детских общественных и молодежных объединений в условиях трансформации общества»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23.08.2022</w:t>
            </w:r>
          </w:p>
          <w:p w:rsidR="00247BA5" w:rsidRPr="00EE65BB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11.00 – 14.00</w:t>
            </w:r>
          </w:p>
          <w:p w:rsidR="00247BA5" w:rsidRPr="00EE65BB" w:rsidRDefault="00247BA5" w:rsidP="00247BA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Ссылка для регистрации </w:t>
            </w:r>
          </w:p>
          <w:p w:rsidR="00247BA5" w:rsidRPr="00EE65BB" w:rsidRDefault="00125A08" w:rsidP="00247B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1" w:history="1">
              <w:r w:rsidR="00247BA5"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http://b25295.vr.mirapolis.ru/mira/s/oPGmBR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муниципальных отделений детских общественных и молодежных объединений. 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BA5" w:rsidRPr="00EE65BB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Борщук Александр Леонидович,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арший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89129858148,</w:t>
            </w:r>
          </w:p>
          <w:p w:rsidR="00247BA5" w:rsidRPr="00EE65BB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22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bal-ovs@iro.perm.ru</w:t>
              </w:r>
            </w:hyperlink>
          </w:p>
          <w:p w:rsidR="00247BA5" w:rsidRPr="00EE65BB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Колотова Светлана Геннадьевна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89028369010,</w:t>
            </w:r>
          </w:p>
          <w:p w:rsidR="00247BA5" w:rsidRPr="00EE65BB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23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ksg-ovs@iro.perm.ru</w:t>
              </w:r>
            </w:hyperlink>
          </w:p>
        </w:tc>
      </w:tr>
      <w:tr w:rsidR="00247BA5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125A08" w:rsidP="0024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/>
                <w:sz w:val="24"/>
                <w:szCs w:val="24"/>
              </w:rPr>
              <w:t>Вебинар</w:t>
            </w:r>
            <w:r w:rsidRPr="00125A08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модели организации образовательного процесса при сочетании форм обучения и </w:t>
            </w:r>
            <w:r w:rsidRPr="00125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применении цифровых образовательных технологий»</w:t>
            </w:r>
          </w:p>
          <w:p w:rsidR="00247BA5" w:rsidRPr="00125A08" w:rsidRDefault="00247BA5" w:rsidP="00247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проведения: 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23.08.2022</w:t>
            </w:r>
          </w:p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Время: 11:00</w:t>
            </w:r>
          </w:p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Ссылка для подключения:</w:t>
            </w:r>
          </w:p>
          <w:p w:rsidR="00247BA5" w:rsidRPr="00125A08" w:rsidRDefault="00125A08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247BA5" w:rsidRPr="00125A0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https://us02web.zoom.us/j/84095866967?pwd=VTdVQzdFcmRjOUIvN2o4VzlDOStEZz09</w:t>
              </w:r>
            </w:hyperlink>
          </w:p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840 9586 6967</w:t>
            </w:r>
          </w:p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236305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 ОО общего и дополнительного 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образования, заместители директоров, сотрудники методических служб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Трифонов Александр Анатольевич, 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генерального директора по методической работе и 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продвижению ООО «МЭО», тел.</w:t>
            </w: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(904) 302-91-13</w:t>
            </w:r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25" w:history="1">
              <w:r w:rsidRPr="00125A0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a</w:t>
              </w:r>
              <w:r w:rsidRPr="00125A0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Pr="00125A0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trifonov</w:t>
              </w:r>
              <w:r w:rsidRPr="00125A0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@</w:t>
              </w:r>
              <w:r w:rsidRPr="00125A0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mob</w:t>
              </w:r>
              <w:r w:rsidRPr="00125A0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-</w:t>
              </w:r>
              <w:r w:rsidRPr="00125A0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edu</w:t>
              </w:r>
              <w:r w:rsidRPr="00125A0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Pr="00125A0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Трясцина Елена Николаевна, 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главный специалист</w:t>
            </w: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сектора </w:t>
            </w:r>
            <w:r w:rsidRPr="00125A08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образовательных систем 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Центра цифровизации и развития образовательных систем </w:t>
            </w:r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 8(342)2367981, 8(908)2781877</w:t>
            </w:r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26" w:history="1">
              <w:r w:rsidRPr="00125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epos@iro.perm.ru</w:t>
              </w:r>
            </w:hyperlink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</w:tr>
      <w:tr w:rsidR="00247BA5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125A08" w:rsidP="00247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Вебинар 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к олимпиадам и мероприятиям по пропаганде научных знаний средствами цифровой образовательной платформы «iSMART»</w:t>
            </w:r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проведения: 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zoom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23.08.2022</w:t>
            </w:r>
          </w:p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Время: 13:00</w:t>
            </w:r>
          </w:p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Ссылка для подключения:</w:t>
            </w:r>
          </w:p>
          <w:p w:rsidR="00247BA5" w:rsidRPr="00125A08" w:rsidRDefault="00125A08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247BA5" w:rsidRPr="00125A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https://us06web.zoom.us/j/85462783868?pwd=MmN1RkoySjFES2Z1WkgvRTlNWE9kUT09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начальных классов, педагоги дополнительного образования, заместители директоров, сотрудники методических служб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Цокур Алеся Владимировна,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преподаватель школы 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iSMART</w:t>
            </w:r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Костин Владимир Викторович,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руководитель регионального развития компании 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ISMART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 +79123290379</w:t>
            </w:r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28" w:history="1">
              <w:r w:rsidRPr="00125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kostin.vl@ismart.org</w:t>
              </w:r>
            </w:hyperlink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Трясцина Елена Николаевна, 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главный специалист</w:t>
            </w: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сектора </w:t>
            </w:r>
            <w:r w:rsidRPr="00125A08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образовательных систем 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Центра цифровизации и развития образовательных систем </w:t>
            </w:r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. 8(342)2367981, 8(908)2781877</w:t>
            </w:r>
          </w:p>
          <w:p w:rsidR="00247BA5" w:rsidRPr="00125A08" w:rsidRDefault="00247BA5" w:rsidP="00247B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29" w:history="1">
              <w:r w:rsidRPr="00125A0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epos@iro.perm.ru</w:t>
              </w:r>
            </w:hyperlink>
            <w:r w:rsidRPr="00125A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семинар: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«Партнерство образовательной организации и семьи как необходимое условие воспитания: стратегии, формы, практики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24.08.2022 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11.00 – 12.30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http://b25295.vr.mirapolis.ru/mira/s/WuhbPN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управлений образованием, методисты, заместители директоров по воспитательной работе, классные руководители, учителя начальных классов, учителя-предметники,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педагоги-психологи, социальные педагоги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Порошина Татьяна Ивановна, ведущий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к.психол.н.,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8912-88-73-237,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31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t.poroshina@mail.ru</w:t>
              </w:r>
            </w:hyperlink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015A3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«Формирование функциональной грамотности обучающихся в основной школе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условиях введения обновленных ФГОС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015A3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.08.2022</w:t>
            </w:r>
          </w:p>
          <w:p w:rsidR="00CD2C46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10</w:t>
            </w: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ДПО «Районный информационно-методический центр» с.Усть-Кишерть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ООО, заместители руководителей образовательных организаций, методисты Кишертского МО Пермского края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заявке МО)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Женина Лариса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кафедры общего образования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32" w:history="1">
              <w:r w:rsidRPr="00EE65BB"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</w:hyperlink>
            <w:hyperlink r:id="rId33" w:history="1">
              <w:r w:rsidRPr="00EE65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lvzh-cub@iro.perm.ru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Елтышева Ирина Валерьевна,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общего образования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89526474512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34" w:history="1"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</w:hyperlink>
            <w:hyperlink r:id="rId35" w:history="1"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ive-cub@iro.perm.ru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Яковлева Надежда Геннадьевна,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общего образования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89097310180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36" w:history="1">
              <w:r w:rsidRPr="00EE65B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jang-cub@iro.perm.ru</w:t>
              </w:r>
            </w:hyperlink>
            <w:r w:rsidRPr="00EE65BB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val="en-US"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Новикова Елена Олеговна,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общего образования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89082712901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B0F0"/>
                <w:sz w:val="24"/>
                <w:szCs w:val="24"/>
                <w:lang w:val="en-US" w:eastAsia="ru-RU"/>
              </w:rPr>
              <w:t>n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en-US" w:eastAsia="ru-RU"/>
              </w:rPr>
              <w:t>eo-cub@iro.perm.ru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Летита Татьяна Ивановна,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МБУ ДПО «Районный информационно-методический центр» с.Усть-Кишерть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89028373180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37" w:history="1">
              <w:r w:rsidRPr="00EE65B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rimc_kish@mail.ru</w:t>
              </w:r>
            </w:hyperlink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371630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125A08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Флеш-семинар </w:t>
            </w:r>
            <w:r w:rsidRPr="00B95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«Федеральные образовательные проекты в региональной управленческой практике: вызовы, тренды, перспективы»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#ШНОР_не приговор: реализация проекта «500+» в Пермском крае; </w:t>
            </w:r>
          </w:p>
          <w:p w:rsidR="00CD2C46" w:rsidRPr="00125A08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Школа Минпросвещения России: от идеи к новому качеству повышения образовательных результатов;</w:t>
            </w:r>
          </w:p>
          <w:p w:rsidR="00CD2C46" w:rsidRPr="00B95E29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Профессиональный конкурс «Флагманы образования. Муниципалитет»: якорь или парус для системы образования?»</w:t>
            </w:r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Pr="003716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.08.2022 г.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11.00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http://cub.iro.perm.ru/event/registration/62b0b068b559e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 и методисты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ММС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управленческие команды образовательных организаций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Чистякова Наталия Дмитриевна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начальник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 непрерывного повышения профессионального мастерства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педагогических работников государственного автономного учреждения дополнительного профессионального образования «Институт развития образования Пермского края» (далее - ЦНППМПР ГАУ ДПО «ИРО ПК»)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89519202637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39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nd4-cub@iro.perm.ru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Серебренникова Марина Константиновна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к.б.н., заведующий кафедрой профессионального мастерства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 89026388522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e-mail: </w:t>
            </w:r>
            <w:hyperlink r:id="rId40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mkc-cub@iro.perm.ru</w:t>
              </w:r>
            </w:hyperlink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Цикл семинаров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административных команд образовательных организаций в части реализации мероприятий, проводимых в рамках Десятилетия детства на территории Пермского края «Инклюзивная среда в образовании, становление инклюзивной культуры образовательного процесса: требования, условия, практики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24.08.2022г.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Начало:10.00-16.00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уточняется в информационном письме ИРО ПК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, заместители руководителей, методисты, старшие воспитатели, председатели психолого-педагогических консилиумов, специалисты управлений образования Пермского района/ЗАТО «Звездлный» ПК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Перетягина Арина Геннадьевна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старший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:8950-444-31-99,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41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arinaperetyagina@mail.ru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 - практикум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«Я в тексте или Субъектная позиция в интерпретации текста»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Время: 10:00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https://forms.gle/3DFX8mik7M5zCZnH9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 направляется зарегистрированным участникам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 ОО общего и дополнительного образования, осуществляющие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преподавание в 5-11 классах, заместители директоров, сотрудники методических служб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Таизова Ольга Сергеевна,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научный сотрудник сектора развития образовательных систем Центра цифровизации и развития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 +7 912 984-00-50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43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olserta@yandex.ru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вебинар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«Эффективные практики проектирования уроков и учебных занятий в контексте требований обновленных ФГОС»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25.08.2022 г.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11.00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http://cub.iro.perm.ru/event/registration/62b0b289d81c7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руководители ШМО, заместители директоров по УВР, участники краевого проекта «Образовательный лифт»: ШНОР, участники краевого проекта «Формирование читательской грамотности»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Семенцова Ольга Александровна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доцент кафедры профмастерства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email: </w:t>
            </w:r>
            <w:hyperlink r:id="rId45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sem-cub@iro.perm.ru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учителей-предметников ООО «Особенности организации процесса обучения предмету в условиях введения обновленных ФГОС ООО»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25.08.2022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http://cub.iro.perm.ru/event/registration/62b0b3baed395</w:t>
              </w:r>
            </w:hyperlink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Методисты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ММС и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ООО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Женина Лариса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кафедры общего образования ЦНППМПР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47" w:history="1">
              <w:r w:rsidRPr="00EE65BB"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r w:rsidRPr="00EE65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lvzh-cub@iro.perm.ru</w:t>
              </w:r>
            </w:hyperlink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201CB5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Установочный трек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11.00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Ссылка для регистрации</w:t>
            </w: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http://cub.iro.perm.ru/event/registration/62b0b3baed395</w:t>
              </w:r>
            </w:hyperlink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Методисты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ММС и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организаций,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ООО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Женина Лариса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кафедры общего образования ЦНППМПР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49" w:history="1">
              <w:r w:rsidRPr="00EE65BB"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r w:rsidRPr="00EE65B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lvzh-cub@iro.perm.ru</w:t>
              </w:r>
            </w:hyperlink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Предметный трек 1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«Особенности преподавания биологии и химии в контексте обновленных ФГОС ООО»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Начало: в </w:t>
            </w:r>
            <w:r w:rsidRPr="00EE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http://cub.iro.perm.ru/event/registration/62b0b470069fd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 биологии и химии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Елтышева Ирина Валерьевна,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общего образования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89526474512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51" w:history="1"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</w:hyperlink>
            <w:hyperlink r:id="rId52" w:history="1"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ive-cub@iro.perm.ru</w:t>
              </w:r>
            </w:hyperlink>
          </w:p>
          <w:p w:rsidR="00CD2C46" w:rsidRPr="00DE1BA7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Фокина Юлия Михайловна</w:t>
            </w:r>
            <w:r w:rsidRPr="00DE1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DE1BA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методист ИМЦ издательства «Русское слово»</w:t>
            </w:r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Предметный трек 2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преподавания физики и астрономии в контексте обновленных ФГОС ООО»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Начало: </w:t>
            </w:r>
            <w:r w:rsidRPr="00EE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12.00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http://cub.iro.perm.ru/event/registration/62b0b4a9786d5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физики и астрономии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Яковлева Надежда Геннадьевна,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общего образования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89097310180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54" w:history="1">
              <w:r w:rsidRPr="00EE65B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jang-cub@iro.perm.ru</w:t>
              </w:r>
            </w:hyperlink>
            <w:r w:rsidRPr="00EE65BB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val="en-US" w:eastAsia="ru-RU"/>
              </w:rPr>
              <w:t> </w:t>
            </w:r>
          </w:p>
          <w:p w:rsidR="00CD2C46" w:rsidRPr="00DE1BA7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E1BA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Мещерякова Ирина Александровна</w:t>
            </w:r>
            <w:r w:rsidRPr="00DE1B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кандидат технических наук, победитель конкурса «Грант Москвы», зам. руководителя ИМЦ издательства «Русское слово»</w:t>
            </w:r>
          </w:p>
        </w:tc>
      </w:tr>
      <w:tr w:rsidR="00CD2C46" w:rsidRPr="00EE65BB" w:rsidTr="002709F5">
        <w:trPr>
          <w:trHeight w:val="3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Предметный трек 3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преподавания математики и информатики в контексте обновленных ФГОС ООО»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Начало: </w:t>
            </w:r>
            <w:r w:rsidRPr="00EE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12.00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http://cub.iro.perm.ru/event/registration/62b0b4d9b152a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математики и информатики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Новикова Елена Олеговна,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 кафедры общего образования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89082712901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hyperlink r:id="rId56" w:history="1"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1155CC"/>
                  <w:sz w:val="24"/>
                  <w:szCs w:val="24"/>
                  <w:u w:val="single"/>
                  <w:lang w:val="en-US" w:eastAsia="ru-RU"/>
                </w:rPr>
                <w:t>neo-cub@iro.perm.ru</w:t>
              </w:r>
            </w:hyperlink>
          </w:p>
          <w:p w:rsidR="00CD2C46" w:rsidRPr="00DE1BA7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Мещерякова Ирина Александровна</w:t>
            </w:r>
            <w:r w:rsidRPr="00DE1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кандидат технических наук, победитель конкурса «Грант Москвы», зам. руководителя ИМЦ издательства «Русское слово»</w:t>
            </w:r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Предметный трек 4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преподавания истории и обществознания в контексте обновленных ФГОС ООО»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Начало: </w:t>
            </w:r>
            <w:r w:rsidRPr="00EE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12.00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http://cub.iro.perm.ru/event/registration/62b0b53028320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Женина Лариса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кафедры общего образования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58" w:history="1"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2C2D2E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</w:hyperlink>
            <w:hyperlink r:id="rId59" w:history="1"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lvzh-cub@iro.perm.ru</w:t>
              </w:r>
            </w:hyperlink>
          </w:p>
          <w:p w:rsidR="00CD2C46" w:rsidRPr="00DE1BA7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Кочеров Юрий Алексеевич</w:t>
            </w:r>
            <w:r w:rsidRPr="00DE1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методист Информационно-</w:t>
            </w:r>
            <w:r w:rsidRPr="00DE1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методического центра издательства «Русское слово»</w:t>
            </w:r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Предметный трек 5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преподавания русского языка и литературы в контексте обновленных ФГОС ООО»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Начало: </w:t>
            </w:r>
            <w:r w:rsidRPr="00EE65B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12.00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http://cub.iro.perm.ru/event/registration/62b0b56f1d01d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Женина Лариса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кафедры общего образования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61" w:history="1"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2C2D2E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lvzh-cub@iro.perm.ru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Брезгунова Марина Владимировна,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 МАОУ «СОШ 12» г. Перми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тел: 89091113235</w:t>
            </w:r>
          </w:p>
          <w:p w:rsidR="00CD2C46" w:rsidRPr="00DE1BA7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Аксёнова Яна Фёдоровна</w:t>
            </w:r>
            <w:r w:rsidRPr="00DE1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методист Информационно-методического центра издательства</w:t>
            </w:r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Предметный трек 6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«Особенности преподавания иностранных языков в контексте обновленных ФГОС ООО»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Начало: </w:t>
            </w:r>
            <w:r w:rsidRPr="00EE65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в 12.00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http://cub.iro.perm.ru/event/registration/62b0b5a123248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иностранных языков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Женина Лариса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кафедры общего образования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hyperlink r:id="rId63" w:history="1"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2C2D2E"/>
                  <w:sz w:val="24"/>
                  <w:szCs w:val="24"/>
                  <w:u w:val="single"/>
                  <w:lang w:val="en-US" w:eastAsia="ru-RU"/>
                </w:rPr>
                <w:t xml:space="preserve"> </w:t>
              </w:r>
              <w:r w:rsidRPr="00EE65B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lvzh-cub@iro.perm.ru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Смердова Екатерина Андреевна,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романно-германских языков и межкультурной коммуникации ПГГПУ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тел: 89824362085</w:t>
            </w:r>
          </w:p>
          <w:p w:rsidR="00CD2C46" w:rsidRPr="00DE1BA7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1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Спицын Дмитрий Алексеевич</w:t>
            </w:r>
            <w:r w:rsidRPr="00DE1B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методист Информационно-методического центра издательства «Русское слово»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Межмуниципальная диалог-встреча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педагогических команд «Наставничество – ресурс профессионального развития педагогов»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11.00 – 14.00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Чайковский, ул. проспект Победы, 2 МБОУ СОШ №7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Кураторы наставничества, педагоги- наставники, молодые педагоги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ассоциации «Юг»: Чайковский, Оса, Чернушка, Барда, Елово, Куеда по 10-15 чел.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Дремина Инга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тел: 89523150691,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e-mail: </w:t>
            </w:r>
            <w:hyperlink r:id="rId64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dryominasc80@yandex.ru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Фиалкина Татьяна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МБУ «Центр развития образования города Чайковского»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:89519208449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65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fiata-v@yandex.ru</w:t>
              </w:r>
            </w:hyperlink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Информационный вебинар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«Возможности использования цифровых образовательных ресурсов в образовательной деятельности общеобразовательных организаций»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проведения: mirapolis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Время: 11:30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http://b25295.vr.mirapolis.ru/mira/s/x4ZSO0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и специалисты муниципальных органов управления образованием, методических служб, курирующие работу с АИС «ЭПОС», руководители, заместители руководителей общеобразовательных организаций, заинтересованные педагоги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Новикова Ольга Николаевна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начальник Центра цифровизации и развития образовательных систем, доцент, к.филос.н.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67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nolga@iro.perm.ru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125A08" w:rsidRDefault="00CD2C46" w:rsidP="00CD2C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125A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«Использование электронных образовательных материалов по физике для 10-11 классов в рамках углубленного изучения»</w:t>
            </w:r>
          </w:p>
          <w:p w:rsidR="00CD2C46" w:rsidRPr="00125A08" w:rsidRDefault="00CD2C46" w:rsidP="00CD2C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2C46" w:rsidRPr="00125A08" w:rsidRDefault="00CD2C46" w:rsidP="00CD2C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Платформа проведения: </w:t>
            </w:r>
            <w:r w:rsidRPr="00125A0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125A08" w:rsidRDefault="00CD2C46" w:rsidP="00CD2C46">
            <w:pPr>
              <w:tabs>
                <w:tab w:val="left" w:pos="1350"/>
                <w:tab w:val="center" w:pos="2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25.08.2022</w:t>
            </w:r>
          </w:p>
          <w:p w:rsidR="00CD2C46" w:rsidRPr="00125A08" w:rsidRDefault="00CD2C46" w:rsidP="00CD2C46">
            <w:pPr>
              <w:tabs>
                <w:tab w:val="left" w:pos="1350"/>
                <w:tab w:val="center" w:pos="2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Время: 11:00</w:t>
            </w:r>
          </w:p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Ссылка для регистрации</w:t>
            </w:r>
          </w:p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8" w:history="1">
              <w:r w:rsidRPr="00125A0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https://obrcentrkamgorod.timepad.ru/event/2098663/</w:t>
              </w:r>
            </w:hyperlink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направляется зарегистрированным участникам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Учителя физики ОО Пермского края с углубленным изучением физики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/>
                <w:sz w:val="24"/>
                <w:szCs w:val="24"/>
              </w:rPr>
              <w:t>Киосе Оксана</w:t>
            </w:r>
            <w:r w:rsidRPr="00125A08">
              <w:rPr>
                <w:rFonts w:ascii="Times New Roman" w:hAnsi="Times New Roman" w:cs="Times New Roman"/>
                <w:sz w:val="24"/>
                <w:szCs w:val="24"/>
              </w:rPr>
              <w:t>, руководитель группы методического сопровождения ОЦ «Каменный город»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24956"/>
                <w:sz w:val="24"/>
                <w:szCs w:val="24"/>
                <w:shd w:val="clear" w:color="auto" w:fill="F9FAFB"/>
                <w:lang w:val="en-US"/>
              </w:rPr>
            </w:pPr>
            <w:r w:rsidRPr="00125A0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25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+7 922 377-69-71 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69" w:history="1">
              <w:r w:rsidRPr="00125A0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oakiose@kamgorod.com</w:t>
              </w:r>
            </w:hyperlink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Филиппова Вероника Андреевна</w:t>
            </w: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научный сотрудник сектора РОС ЦЦиРОС ГАУ ДПО «ИРО ПК»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</w:t>
            </w: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.: +7 902 798-14-06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0" w:history="1">
              <w:r w:rsidRPr="00125A0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fva-ros@iro.perm.ru</w:t>
              </w:r>
            </w:hyperlink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125A08" w:rsidRDefault="00CD2C46" w:rsidP="00CD2C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5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Мастер-класс </w:t>
            </w:r>
            <w:r w:rsidRPr="00125A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«Использование электронных образовательных материалов по технологии для 5-9 классов»</w:t>
            </w:r>
          </w:p>
          <w:p w:rsidR="00CD2C46" w:rsidRPr="00125A08" w:rsidRDefault="00CD2C46" w:rsidP="00CD2C4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2C46" w:rsidRPr="00125A08" w:rsidRDefault="00CD2C46" w:rsidP="00CD2C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125A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Платформа проведения: </w:t>
            </w:r>
            <w:r w:rsidRPr="00125A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zoom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125A08" w:rsidRDefault="00CD2C46" w:rsidP="00CD2C46">
            <w:pPr>
              <w:tabs>
                <w:tab w:val="left" w:pos="1350"/>
                <w:tab w:val="center" w:pos="2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25.08.2022</w:t>
            </w:r>
          </w:p>
          <w:p w:rsidR="00CD2C46" w:rsidRPr="00125A08" w:rsidRDefault="00CD2C46" w:rsidP="00CD2C46">
            <w:pPr>
              <w:tabs>
                <w:tab w:val="left" w:pos="1350"/>
                <w:tab w:val="center" w:pos="2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Время: 11:00</w:t>
            </w:r>
          </w:p>
          <w:p w:rsidR="00CD2C46" w:rsidRPr="00125A08" w:rsidRDefault="00CD2C46" w:rsidP="00CD2C46">
            <w:pPr>
              <w:tabs>
                <w:tab w:val="left" w:pos="1350"/>
                <w:tab w:val="center" w:pos="24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Ссылка для регистрации</w:t>
            </w:r>
          </w:p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71" w:history="1">
              <w:r w:rsidRPr="00125A0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https://obrcentrkamgorod.timepad.ru/event/2098666/</w:t>
              </w:r>
            </w:hyperlink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sz w:val="24"/>
                <w:szCs w:val="24"/>
              </w:rPr>
              <w:t>ссылка для подключения направляется зарегистрированным участникам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CD2C46" w:rsidP="00CD2C4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Учителя технологии ОО Пермского края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/>
                <w:sz w:val="24"/>
                <w:szCs w:val="24"/>
              </w:rPr>
              <w:t>Киосе Оксана</w:t>
            </w:r>
            <w:r w:rsidRPr="00125A08">
              <w:rPr>
                <w:rFonts w:ascii="Times New Roman" w:hAnsi="Times New Roman" w:cs="Times New Roman"/>
                <w:sz w:val="24"/>
                <w:szCs w:val="24"/>
              </w:rPr>
              <w:t>, руководитель группы методического сопровождения ОЦ «Каменный город»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24956"/>
                <w:sz w:val="24"/>
                <w:szCs w:val="24"/>
                <w:shd w:val="clear" w:color="auto" w:fill="F9FAFB"/>
                <w:lang w:val="en-US"/>
              </w:rPr>
            </w:pPr>
            <w:r w:rsidRPr="00125A0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125A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+7 922 377-69-71 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2" w:history="1">
              <w:r w:rsidRPr="00125A0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oakiose@kamgorod.com</w:t>
              </w:r>
            </w:hyperlink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5A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Филиппова Вероника Андреевна</w:t>
            </w: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научный сотрудник сектора РОС ЦЦиРОС ГАУ ДПО «ИРО ПК»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</w:t>
            </w: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.: +7 902 798-14-06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5A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3" w:history="1">
              <w:r w:rsidRPr="00125A08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fva-ros@iro.perm.ru</w:t>
              </w:r>
            </w:hyperlink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Вебинар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«Использование возможностей Библиотеки ЭПОС в образовательной деятельности по математике, физике и информатике»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Платформа проведения: mirapolis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Время: 13:00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http://b25295.vr.mirapolis.ru/mira/s/a2OPKg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математики, физики и информатики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 Центра цифровизации и развития образовательных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8(342) 2367981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75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epos@iro.perm.ru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Вебинар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«Использование возможностей Библиотеки ЭПОС в образовательной деятельности по социально-гуманитарным предметам»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Платформа проведения: mirapolis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Время: 13:00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http://b25295.vr.mirapolis.ru/mira/s/DO4lY4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русского языка и литературы, истории и обществознания, иностранных языков, географии и других социально-гуманитарных предметов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 Центра цифровизации и развития образовательных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8(342) 2367981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77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epos@iro.perm.ru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Вебинар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«Использование возможностей Библиотеки ЭПОС в образовательной деятельности по химии и биологии»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Платформа проведения: mirapolis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Время: 13:00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http://b25295.vr.mirapolis.ru/mira/s/fPyYxE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 биологии и химии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 Центра цифровизации и развития образовательных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8(342) 2367981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79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epos@iro.perm.ru</w:t>
              </w:r>
            </w:hyperlink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Вебинар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«Использование возможностей Библиотеки ЭПОС для образовательной деятельности в начальной школе»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Платформа проведения: mirapolis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Время: 13:00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http://b25295.vr.mirapolis.ru/mira/s/Mv3DaE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начальной школы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 Центра цифровизации и развития образовательных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8(342) 2367981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81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epos@iro.perm.ru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Вебинар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«Использование возможностей Библиотеки ЭПОС в работе школьных библиотек»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Платформа проведения: mirapolis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Время: 13:00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http://b25295.vr.mirapolis.ru/mira/s/MZBs0m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Педагоги-библиотекари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 Центра цифровизации и развития образовательных систем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8(342) 2367981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83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epos@iro.perm.ru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Интегрированный вебинар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«Комплексный подход к формированию профессионально-компетентной управленческой команды образовательной организации»</w:t>
            </w:r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25.08.2022 г.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11.00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http://cub.iro.perm.ru/event/registration/62b0b0d63e434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и методисты муниципальных методических служб, руководители и заместители руководителей образовательных организаций Пермского края</w:t>
            </w:r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Серебренникова Марина Константиновна,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к.б.н., заведующий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кафедрой профессионального мастерства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 89026388522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e-mail: </w:t>
            </w:r>
            <w:hyperlink r:id="rId85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mkc-cub@iro.perm.ru</w:t>
              </w:r>
            </w:hyperlink>
            <w:r w:rsidRPr="00EE65BB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Красноборов Михаил Андреевич,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к.соц.н., руководить Центра оценки профессионального мастерства и квалификации педагогов Пермского края,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86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krasnoborov@pspu.ru</w:t>
              </w:r>
            </w:hyperlink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Образовательный форум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«ОБРАЗОВАНИЕ – МИР больших возможностей»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26.08.2022 г.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10.00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«Куединская СОШ № 1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 П.П. Балахнина»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Педагогические работники и руководители образовательных организаций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Куединского МО Пермского края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заявке МО)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Клинова Мария Николаевна,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старший преподаватель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кафедры профессионального мастерства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89504441356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 xml:space="preserve">e-mail: </w:t>
            </w:r>
            <w:hyperlink r:id="rId87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marklin72@mail.ru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Коновалова Оксана Владимировна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методист организационно-методического отдела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89822452001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88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ovk2811@mail.ru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Ахмадыльшина Ольга Леонидовна,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МБУ ДПО «Куединский РМЦ»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.8(34262)35584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89" w:history="1">
              <w:r w:rsidRPr="00EE65B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kueda-rmc@mail.ru</w:t>
              </w:r>
            </w:hyperlink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Межмуниципальная диалог-встреча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педагогических команд «Наставничество – ресурс профессионального развития педагогов»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11.00 – 14.00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Лысьва ул. ул. Мира, 26, 6 этаж. МАОУ «Лицей «ВЕКТОРиЯ»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Кураторы наставничества, педагоги- наставники, молодые педагоги ассоциации «Союз»: Губаха, Лысьва, Чусовой, Горнозаводск, Кизел, Гремячинск, Александровск по 10-15 чел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Дремина Инга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89523150691,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 dryominasc80@yandex.ru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Малахова Кристина Владимировна,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МАУ ДПО «Центр научно-методического обеспечения» г. Лысьва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Онлайн-круглый стол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Актуальные вопросы оценки профессиональных компетенций педагогических работников и руководителей образовательных организаций Пермского края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26.08.2022 г.</w:t>
            </w:r>
          </w:p>
          <w:p w:rsidR="00CD2C46" w:rsidRPr="00EE65BB" w:rsidRDefault="00CD2C46" w:rsidP="00CD2C46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Начало</w:t>
            </w:r>
            <w:r w:rsidRPr="00EE65BB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shd w:val="clear" w:color="auto" w:fill="FFFFFF"/>
                <w:lang w:eastAsia="ru-RU"/>
              </w:rPr>
              <w:t>в 12.00</w:t>
            </w:r>
          </w:p>
          <w:p w:rsidR="00CD2C46" w:rsidRPr="00EE65BB" w:rsidRDefault="00CD2C46" w:rsidP="00CD2C46">
            <w:pPr>
              <w:shd w:val="clear" w:color="auto" w:fill="FFFFFF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EE65BB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http://cub.iro.perm.ru/event/registration/62b0b187de825</w:t>
              </w:r>
            </w:hyperlink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и руководители образовательных организаций Пермского края</w:t>
            </w:r>
          </w:p>
        </w:tc>
        <w:tc>
          <w:tcPr>
            <w:tcW w:w="4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Чистякова Наталия Дмитриевна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начальник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ЦНППМПР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89519202637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91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nd4-cub@iro.perm.ru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Красноборов Михаил Андреевич,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к.соц.н. руководитель Центра оценки профессионального мастерства и квалификации педагогов Пермского края,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e-mail: </w:t>
            </w:r>
            <w:hyperlink r:id="rId92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krasnoborov@pspu.ru</w:t>
              </w:r>
            </w:hyperlink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Методический семинар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«Семья как ключевой ресурс успешности ребенка в системе дополнительного образования: от «зачем?» до «как?».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26.08.2022 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11.00 – 12.30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Ссылка для регистрации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http://b25295.vr.mirapolis.ru/mira/s/qE6RY3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управлений образованием по дополнительному образованию, методисты, заместители директоров учреждений дополнительного образования, педагоги, реализующие программы дополнительного образования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Порошина Татьяна Ивановна,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научный 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к.психол.н.,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8912-88-73-237, e-mail: </w:t>
            </w:r>
            <w:hyperlink r:id="rId94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t.poroshina@mail.ru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Колотова Светлана Геннадьевна,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тел. 89028369010,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95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ksg-ovs@iro.perm.ru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Межмуниципальная диалог-встреча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педагогических команд «Наставничество – ресурс профессионального развития педагогов»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11.00 – 14.00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Верещагино ул. ул.Коммунистическая,56 ЧПОУ ПКТ «Пермский кооперативный техникум»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Кураторы наставничества, педагоги-наставники, молодые педагоги ассоциации «Запад»: Верещагино, Ильинский, Карагай, Сива, Оханск, Очер, Сива, Большая Соснова, Частые по 10-15 чел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Дремина Инга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аучный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 отдела воспитания и социализации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тел: 89523150691,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e-mail: </w:t>
            </w:r>
            <w:hyperlink r:id="rId96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dryominasc80@yandex.ru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Конева Наталья Николаевна, н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ачальник отдела содержания и оценки качества образования МБОУ «Верещагинский образовательный комплекс» 8(342) 2368860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Семинар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для руководителей/ заместителей руководителей педагогов –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психологов учреждений среднего профессионального образования в рамках реализации регионального плана («дорожной карты») по развитию системы инклюзивного общего, дополнительного и среднего профессионального образования, детского отдыха, создания специальных условий для обучающихся с инвалидностью, с ограниченными возможностями здоровья в Пермском крае на долгосрочный период 2022-2030 гг.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«Организационно-содержательные аспекты образования и сопровождения обучающихся с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особыми образовательными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потребностями в условиях 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профессионального обучения, профессионального образования».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29.08.2022 г.</w:t>
            </w:r>
          </w:p>
          <w:p w:rsidR="00CD2C46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Начало:10.00-15.00</w:t>
            </w:r>
          </w:p>
          <w:p w:rsidR="00CD2C46" w:rsidRPr="00125A08" w:rsidRDefault="00CD2C46" w:rsidP="00CD2C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ГАУ ДПО «ИРО ПК»</w:t>
            </w:r>
          </w:p>
          <w:p w:rsidR="00CD2C46" w:rsidRPr="00125A08" w:rsidRDefault="00CD2C46" w:rsidP="00CD2C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г.Пермь ул.Екатериниская,210</w:t>
            </w:r>
          </w:p>
          <w:p w:rsidR="00CD2C46" w:rsidRPr="00125A08" w:rsidRDefault="00CD2C46" w:rsidP="00CD2C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(очно)</w:t>
            </w:r>
          </w:p>
          <w:p w:rsidR="00CD2C46" w:rsidRPr="00125A08" w:rsidRDefault="00CD2C46" w:rsidP="00CD2C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2C46" w:rsidRPr="00125A08" w:rsidRDefault="00CD2C46" w:rsidP="00CD2C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125A08" w:rsidRDefault="00CD2C46" w:rsidP="00CD2C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7">
              <w:r w:rsidRPr="00125A0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http://b25295.vr.mirapolis.ru/mira/s/5XEWxm</w:t>
              </w:r>
            </w:hyperlink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 отдаленных  территорий )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Руководители/ заместители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руководителей, педагоги –психологи учреждений среднего профессионального образования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Реми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зова Алла Серафимовна,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профессионального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 и профориентации ГАУ ДПО ИРО ПК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.: 89223022747, e-mail: </w:t>
            </w:r>
            <w:hyperlink r:id="rId98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ras@iro.perm.ru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Перетягина Арина Геннадьевна,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:8950-444-31-99,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99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arinaperetyagina@mail.ru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«Реализация мероприятий Дорожной карты по инклюзивному образованию на 2022/23 учебный год»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проведения: 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mirapolis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29.08.2022 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Начало: 10.00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http://b25295.vr.mirapolis.ru/mira/s/5XEWxm</w:t>
              </w:r>
            </w:hyperlink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 заместители руководителей, работники психологических служб, педагоги-психологи профессиональных образовательных организаций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Никонова Татьяна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научный сотрудник отдела профессионального образования и профессиональной ориентации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89082473961,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01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nikonova-ppo@mail.ru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Веб-квест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«Сокровища Библиотеки ЭПОС» 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месте проведения будет направлена отдельно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ОО, заинтересованные в знакомстве с Библиотекой ЭПОС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Тютюникова Ирина Витальевна,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сектора развития образовательных систем Центра цифровизации и развития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+7 909 728-43-14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e-mail: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hyperlink r:id="rId102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tiv-ros@iro.perm.ru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Практико-ориентированный вебинар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«Технология «Исследование урока» как способ совершенствования профессионального мастерства педагога и повышения качества образовательных результатов обучающихся»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30.08.2022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10.00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Ссылка для регистрации будет направлена целевой группе участников</w:t>
            </w:r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работники МБОУ «СОШ № 8» 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Краснокамска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Серебренникова Марина Константиновна,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к.б.н., заведующий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кафедрой профессионального мастерства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 89026388522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e-mail: </w:t>
            </w:r>
            <w:hyperlink r:id="rId103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mkc-cub@iro.perm.ru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Лекомцева Елена Владимировна,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методической работе МБОУ «СОШ№8» г. Краснокамск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e-mail:</w:t>
            </w:r>
            <w:hyperlink r:id="rId104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elenalekomceva@yandex.ru</w:t>
              </w:r>
            </w:hyperlink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Вебинар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«Управление вовлеченностью сотрудников образовательной организации: актуальные практики и инструменты»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30.08.2022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11.00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Ссылка для регистрации будет напра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влена целевой группе участников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Управленческие команды образовательных организаций - участников реализации проекта «500+» в Пермском крае в 2022 году 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Кирякова Ксения Михайловна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к.п.н., доцент кафедры профессионального мастерства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e-mail: </w:t>
            </w:r>
            <w:hyperlink r:id="rId105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kmk-cub@iro.perm.ru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Клинова Мария Николаевна,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старший преподаватель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кафедры профессионального мастерства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89504441356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e-mail: </w:t>
            </w:r>
            <w:hyperlink r:id="rId106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marklin72@mail.ru</w:t>
              </w:r>
            </w:hyperlink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Семинар-практикум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педагогов ОО ПК «Составление СИПР на основе конструктора индивидуальных программ для детей с ТМНР»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30.08.2022г.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10.00 – 13.30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г.Пермь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ул.Казахская, 71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ГКБОУ ПК «Общеобразовательная школа-интернат» 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Председатели психолого-педагогических консилиумов, педагоги-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психологи, учителя-дефектологи, логопеды, специалисты ЦПМПК/ТПМПК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Перетягина Арина Геннадьевна,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:8950-444-31-99, e-mail: </w:t>
            </w:r>
            <w:hyperlink r:id="rId107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arinaperetyagina@mail.ru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Лежнева Ирина Николаевна,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заместитель руководителя ГКБОУ ПК «Общеобразовательная школа-интернат», руководитель ресурсного центра по поддержке образования детей с ОВЗ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.89824892338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08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lezhneva@surdo-shkola.ru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Перминова Ирина Николаевна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заместитель руководителя по УВР МБОУ «Школа для детей с ОВЗ» г.Лысьва, руководитель ресурсного центра по поддержке образования детей с ОВЗ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.83424954733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09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OVZ-L@yandex.ru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«Современные практики воспитания в ДОО»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30.08.2022г.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10.00-13.00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уточняется в информационном письме ИРО ПК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Педагогические и административные работники ДОО 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Фадеев Сергей Борисович,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научный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 ГАУ ДПО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 8952-319-62-83,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10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slai_86@mail.ru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реализации инновационных образовательных программ Центров образования «Точка роста»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Платформа проведения: mirapolis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30.08.2022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Время: 14:00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http://b25295.vr.mirapolis.ru/mira/s/VCnWIJ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и педагоги школ, на базе которых созданы и планируются Центры «Точка роста», школ – социальных партнеров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Скорынин Андрей Александрович,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сектора развития образовательных систем Центра цифровизации и развития образовательных 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+7 919 455-98-83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12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ros-cro@yandex.ru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«Основные подходы и направления деятельности педагогов при работе с детьми с ОВЗ» 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31.08.2022 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начало:10.00-15.00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уточняется в информационном письме ИРО ПК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Административная команда, педагогический состав КГБОУ СУВУ «Уральское подворье»</w:t>
            </w:r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Перетягина Арина Геннадьевна,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научный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:8950-444-31-99,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13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arinaperetyagina@mail.ru</w:t>
              </w:r>
            </w:hyperlink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Установочный семинар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реализации федерального проекта «Билет в будущее» в Пермском крае в 2022 году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5.09.2022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15.00 – 16.00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http://b25295.vr.mirapolis.ru/mira/s/QaXrCg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Педагоги-навигаторы федерального проекта «Билет в будущее» в Пермском крае в 2022 году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Дремина Инга Анатольевна,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 отдела воспитания и социализации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тел: 89523150691,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e-mail: </w:t>
            </w:r>
            <w:hyperlink r:id="rId115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dryominasc80@yandex.ru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Колотова Светлана Геннадьевна,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научный 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89028369010,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16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ksg-ovs@iro.perm.ru</w:t>
              </w:r>
            </w:hyperlink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Актуальные вопросы преподавания родного языка в свете обновленных ФГОС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06.09.2022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15.00-16.30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для регистрации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http://b25295.vr.mirapolis.ru/mira/s/X4xOHO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Методисты, учителя родного языка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Голева Татьяна Геннадьевна,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ведущий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сотрудник ГАУ ДПО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.: 89028031986, e-mail: golevat@yandex.ru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Меркушева Татьяна Николаевна,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заведующая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научно-исследовательской лабораторией института «Этнокультурное образование в условиях двуязычия» ГБОУ ДПО «КПИПКРО»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.: 8(34260) 4-63-25, e-mail: kpk-mtn@yandex.ru 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Открытая педагогическая площадка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рамках реализации Федерального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проекта Приволжского округа «Ментальное здоровье»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«Сопровождение и обучение ребенка с расстройствами аутистического спектра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06.09.2022г.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10.00-16.00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 проведения уточняется в информационном письме ИРО ПК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Представители МУО, учителя, воспитатели ОО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ПК,специалисты психолого-педагогических консилиумов, ЦПМПК/ТПМПК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Перетягина Арина Геннадьевна,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научный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воспитания и социализации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:8950-444-31-99,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18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arinaperetyagina@mail.ru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Еркина Оксана Владимировна,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арший научный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отдела воспитания и социализации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:89091174933,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19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oxanavladimirovnaerkina@yandex.ru</w:t>
              </w:r>
            </w:hyperlink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Цикл семинаров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для административных команд образовательных организаций в части реализации мероприятий, проводимых в рамках Десятилетия детства на территории Пермского края «Инклюзивная среда в образовании, становление инклюзивной культуры образовательного процесса: требования, условия, практики»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07.09.2022г.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Начало:10.00-16.00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уточняется в информационном письме ИРО ПК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Руководители , заместители руководителей, методисты, старшие воспитатели, председатели психолого-педагогических консилиумов, специалисты управлений образования Кунгурского, Кишерсткого , Березовского муниципальных округов ПК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Перетягина Арина Геннадьевна,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:8950-444-31-99,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20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arinaperetyagina@mail.ru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Семинар-совещание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 итогах и перспективах аттестации педагогических работников муниципальных организаций, осуществляющих образовательную деятельность».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08.09.2022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11.00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ГАУ ДПО «ИРО ПК»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(г. Пермь, ул. Екатерининская, 210, ауд. 19)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муниципальных органов управления образования, методисты муниципальных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методических служб, ответственные за аттестацию педагогических работников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Коротаева Татьяна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сопровождения аттестационных процедур центра профмастерства ЦНППМПР ГАУ ДПО «ИРО ПК»; 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 (342) 236-81-44 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e-mail: </w:t>
            </w:r>
            <w:hyperlink r:id="rId121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korotaeva@iro.perm.ru</w:t>
              </w:r>
            </w:hyperlink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Методический вебинар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«Внутришкольная система повышения квалификации как возможность формирования профессиональной открытости педагога»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08.09.2022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15.00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EE65BB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http://cub.iro.perm.ru/event/registration/62b0b30047ac8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Заместители руководителей образовательных организаций Пермского края, в т.ч. ШНОР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Серебренникова Марина Константиновна,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к.б.н., заведующий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кафедрой профессионального мастерства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. 89026388522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e-mail: </w:t>
            </w:r>
            <w:hyperlink r:id="rId123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mkc-cub@iro.perm.ru</w:t>
              </w:r>
            </w:hyperlink>
            <w:r w:rsidRPr="00EE65BB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shd w:val="clear" w:color="auto" w:fill="FFFFFF"/>
                <w:lang w:val="en-US" w:eastAsia="ru-RU"/>
              </w:rPr>
              <w:t> </w:t>
            </w:r>
          </w:p>
        </w:tc>
      </w:tr>
      <w:tr w:rsidR="00CD2C46" w:rsidRPr="00CD2C46" w:rsidTr="00125A08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125A08" w:rsidRDefault="00CD2C46" w:rsidP="00CD2C46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Вебинар</w:t>
            </w:r>
            <w:r w:rsidRP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Кластерная модель региональной программы воспитания, как возможность гибкой интеграции образовательной, социальной, культурной, научной и экономической среды школы</w:t>
            </w:r>
            <w:r w:rsidR="00125A08">
              <w:t>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125A08" w:rsidRDefault="00CD2C46" w:rsidP="00CD2C46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A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08.09.2022</w:t>
            </w:r>
          </w:p>
          <w:p w:rsidR="00CD2C46" w:rsidRPr="00125A08" w:rsidRDefault="00CD2C46" w:rsidP="00CD2C46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A0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14.00-16.00</w:t>
            </w:r>
          </w:p>
          <w:p w:rsidR="00CD2C46" w:rsidRPr="00125A08" w:rsidRDefault="00CD2C46" w:rsidP="00CD2C46">
            <w:pPr>
              <w:pStyle w:val="a5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Ссылка для регистрации: </w:t>
            </w:r>
            <w:hyperlink r:id="rId124" w:tgtFrame="_blank" w:history="1">
              <w:r w:rsidRPr="00125A0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http://b25295.vr.mirapolis.ru/mira/s/aLpnGs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Default="00CD2C46" w:rsidP="00CD2C46">
            <w:pPr>
              <w:widowControl w:val="0"/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муниципальных органов управления образования, методисты, заместители директоров образовательных организаций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466630" w:rsidRDefault="00CD2C46" w:rsidP="00CD2C46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6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Дремина Инга Анатольевна, </w:t>
            </w:r>
            <w:r w:rsidRPr="0046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научный сотрудник отдела воспитания и социализации ГАУ ДПО «ИРО ПК», тел: 89523150691,</w:t>
            </w:r>
          </w:p>
          <w:p w:rsidR="00CD2C46" w:rsidRPr="00466630" w:rsidRDefault="00CD2C46" w:rsidP="00CD2C46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6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e-mail: </w:t>
            </w:r>
            <w:hyperlink r:id="rId125">
              <w:r w:rsidRPr="004666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dryominasc80@yandex.ru</w:t>
              </w:r>
            </w:hyperlink>
          </w:p>
          <w:p w:rsidR="00CD2C46" w:rsidRPr="00466630" w:rsidRDefault="00CD2C46" w:rsidP="00CD2C46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Борщук Александр Леонидович, </w:t>
            </w:r>
            <w:r w:rsidRPr="00466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научный сотрудник отдела воспитания и социализации ГАУ ДПО «ИРО ПК», 89129858148,</w:t>
            </w:r>
          </w:p>
          <w:p w:rsidR="00CD2C46" w:rsidRPr="00466630" w:rsidRDefault="00CD2C46" w:rsidP="00CD2C46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6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666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26">
              <w:r w:rsidRPr="0046663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bal-ovs@iro.perm.ru</w:t>
              </w:r>
            </w:hyperlink>
          </w:p>
          <w:p w:rsidR="00CD2C46" w:rsidRDefault="00CD2C46" w:rsidP="00CD2C46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125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Научно-практическое совещание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административно-педагогических команд Новых образовательных центров </w:t>
            </w:r>
            <w:r w:rsid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 для старшеклассников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09.09.2022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Начало: 11.00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месте проведения будет направлена отдельно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Административно-педагогические команды НОЦ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Новикова Ольга Николаевна,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Центра цифровизации и развития образовательных систем, доцент, к.филос.н.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Волегов Владимир Сергеевич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старший научный сотрудник сектора развития образовательных систем Центра цифровизации и развития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систем, к.социол.н.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282A43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8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+7 906 878-54-70</w:t>
            </w:r>
          </w:p>
          <w:p w:rsidR="00CD2C46" w:rsidRPr="00282A43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28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28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hyperlink r:id="rId127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ros</w:t>
              </w:r>
              <w:r w:rsidRPr="00282A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-</w:t>
              </w:r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cro</w:t>
              </w:r>
              <w:r w:rsidRPr="00282A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@</w:t>
              </w:r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282A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.</w:t>
              </w:r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CD2C46" w:rsidRPr="00282A43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125A08" w:rsidRDefault="00CD2C46" w:rsidP="00CD2C46">
            <w:pPr>
              <w:pStyle w:val="ab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Совещание </w:t>
            </w:r>
            <w:r w:rsidRPr="00125A08">
              <w:rPr>
                <w:rFonts w:ascii="Times New Roman" w:hAnsi="Times New Roman" w:cs="Times New Roman"/>
                <w:sz w:val="24"/>
                <w:szCs w:val="24"/>
              </w:rPr>
              <w:t xml:space="preserve"> Об организации деятельности советников директора по воспитанию и взаимодействию с детскими и молодежными объединениями.</w:t>
            </w:r>
          </w:p>
          <w:p w:rsidR="00CD2C46" w:rsidRPr="00125A08" w:rsidRDefault="00CD2C46" w:rsidP="00CD2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125A08" w:rsidRDefault="00CD2C46" w:rsidP="00CD2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09.09.2022</w:t>
            </w:r>
          </w:p>
          <w:p w:rsidR="00CD2C46" w:rsidRPr="00125A08" w:rsidRDefault="00CD2C46" w:rsidP="00CD2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Начало: 11.00 – 14.00</w:t>
            </w:r>
          </w:p>
          <w:p w:rsidR="00CD2C46" w:rsidRPr="00125A08" w:rsidRDefault="00CD2C46" w:rsidP="00CD2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месте проведения будет направлена отдельно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CD2C46" w:rsidP="00CD2C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Участники Всероссийского конкурса «Навигаторы Детства: 2.0 образовательных организаций Пермского края 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CD2C46" w:rsidP="00CD2C46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Борщук Александр Леонидович, </w:t>
            </w:r>
            <w:r w:rsidRP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научный сотрудник отдела воспитания и социализации ГАУ ДПО «ИРО ПК», 89129858148,</w:t>
            </w:r>
          </w:p>
          <w:p w:rsidR="00CD2C46" w:rsidRPr="00125A08" w:rsidRDefault="00CD2C46" w:rsidP="00CD2C46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25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128">
              <w:r w:rsidRPr="00125A0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bal-ovs@iro.perm.ru</w:t>
              </w:r>
            </w:hyperlink>
          </w:p>
          <w:p w:rsidR="00CD2C46" w:rsidRPr="00125A08" w:rsidRDefault="00CD2C46" w:rsidP="00CD2C4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Информационно-методическое совещание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Региональная система оценки качества подготовки обучающихся в 2022-23 уч.г. Основные приоритеты»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проведения: 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webinar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12.09.2022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Начало: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https://events.webinar.ru/5865047/11731977</w:t>
              </w:r>
            </w:hyperlink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администраторы ГИА, работники ММС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Черепанов Михаил Станиславович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начальник ЦОКО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282A43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8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 (342) 212-40-68</w:t>
            </w:r>
          </w:p>
          <w:p w:rsidR="00CD2C46" w:rsidRPr="00282A43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30" w:history="1">
              <w:r w:rsidRPr="00282A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Mihel1965@yandex.ru</w:t>
              </w:r>
            </w:hyperlink>
          </w:p>
          <w:p w:rsidR="00CD2C46" w:rsidRPr="00282A43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Методическое совещание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«Трансформация методической службы в </w:t>
            </w: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  функционирования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единой федеральной системы научно-методического сопровождения педагогических работников и управленческих кадров»</w:t>
            </w:r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14.09.2022 г.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Начало: в 11.00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</w:p>
          <w:p w:rsidR="00CD2C46" w:rsidRPr="00EE65BB" w:rsidRDefault="00CD2C46" w:rsidP="00CD2C4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ЦНППМПР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(г. Пермь, ул. Бородинская, 35а, 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ауд. 204)</w:t>
            </w:r>
          </w:p>
          <w:p w:rsidR="00CD2C46" w:rsidRPr="00ED140D" w:rsidRDefault="00CD2C46" w:rsidP="00CD2C46">
            <w:pPr>
              <w:spacing w:after="16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Ссылка для регистрации онлайн- участия:</w:t>
            </w:r>
          </w:p>
          <w:p w:rsidR="00CD2C46" w:rsidRPr="00ED140D" w:rsidRDefault="00CD2C46" w:rsidP="00CD2C46">
            <w:pPr>
              <w:spacing w:after="16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ED140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http://cub.iro.perm.ru/event/registration/62b0b1ee1cb82</w:t>
              </w:r>
            </w:hyperlink>
          </w:p>
          <w:p w:rsidR="00CD2C46" w:rsidRPr="00ED140D" w:rsidRDefault="00CD2C46" w:rsidP="00CD2C46">
            <w:pPr>
              <w:spacing w:after="160" w:line="240" w:lineRule="auto"/>
              <w:ind w:left="-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Ссылка для регистрации очного участия (по квоте):</w:t>
            </w:r>
          </w:p>
          <w:p w:rsidR="00CD2C46" w:rsidRPr="002709F5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2709F5">
                <w:rPr>
                  <w:rStyle w:val="a4"/>
                  <w:rFonts w:ascii="Times New Roman" w:hAnsi="Times New Roman" w:cs="Times New Roman"/>
                  <w:color w:val="1155CC"/>
                </w:rPr>
                <w:t>https://docs.google.com/forms/d/e/1FAIpQLSc7lGTioN4DSiQxgseXdMcYgObBrqXtrY0gWN2-vHJtMz-8wA/viewform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 и методисты муниципальных методических служб,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муниципальных органов управления образованием, органа, уполномоченного осуществлять методическое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сопровождение педагогов – 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очное участие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квоты и предварительной заявки, сделанной 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26.08.2022 г.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Фаязова Альфия Фаритовна,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ГАУ ДПО «ИРО ПК», к.п.н.,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89504743428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EE65BB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 w:eastAsia="ru-RU"/>
              </w:rPr>
              <w:t>fayazova@yandex.ru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Чистякова Наталия Дмитриевна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начальник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 профессионального мастерства педагогических работников 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89519202637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33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nd4-cub@iro.perm.ru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Коновалова Оксана Владимировна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методист организационно-методического отдела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ЦНППМПР ГАУ ДПО «ИРО ПК»,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89822452001</w:t>
            </w:r>
          </w:p>
          <w:p w:rsidR="00CD2C46" w:rsidRPr="00EE65BB" w:rsidRDefault="00CD2C46" w:rsidP="00CD2C46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34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ovk2811@mail.ru</w:t>
              </w:r>
            </w:hyperlink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Экспертная сессия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«Механизмы инновационного развития СПО: стратегические задачи и опыт Пермского края»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проведения: 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mirapolis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14.09.2022 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Начало: 15.00</w:t>
            </w:r>
          </w:p>
          <w:p w:rsidR="00CD2C46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Ссылка для регистрации: </w:t>
            </w:r>
          </w:p>
          <w:p w:rsidR="00CD2C46" w:rsidRPr="00A6228D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eastAsia="ru-RU"/>
              </w:rPr>
            </w:pPr>
            <w:hyperlink r:id="rId135" w:history="1">
              <w:r w:rsidRPr="00A6228D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548DD4" w:themeColor="text2" w:themeTint="99"/>
                  <w:sz w:val="24"/>
                  <w:szCs w:val="24"/>
                  <w:lang w:eastAsia="ru-RU"/>
                </w:rPr>
                <w:t>http://b25295.vr.mirapolis.ru/mira/s/V8DQQD</w:t>
              </w:r>
            </w:hyperlink>
            <w:r w:rsidRPr="00A6228D">
              <w:rPr>
                <w:rFonts w:ascii="Times New Roman" w:eastAsia="Times New Roman" w:hAnsi="Times New Roman" w:cs="Times New Roman"/>
                <w:b/>
                <w:bCs/>
                <w:color w:val="548DD4" w:themeColor="text2" w:themeTint="9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руководители, административные и педагогические работники профессиональных образовательных организаций, специалисты методических служб, руководители СЦК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Никонова Татьяна Викторовна,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научный сотрудник отдела профессионального образования и профессиональной ориентации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89082473961,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36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nikonova-ppo@mail.ru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Информационно-методическое совещание – вебинар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«Результаты диагностики уровня готовности обучающихся 9–х классов к профессиональному самоопределению»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Платформа проведения: mirapolis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15.09.2022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Начало: 15.00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D2C46" w:rsidRPr="004F0880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08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http://b25295.vr.mirapolis.ru/mira/s/0HouuG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муниципальных органов управления образованием, методических служб, заместители директоров ОО, педагоги-психологи, классные руководители, педагоги, осуществляющие сопровождение профессионального самоопределения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Волегов Владимир Сергеевич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старший научный сотрудник сектора развития образовательных систем Центра цифровизации и развития образовательных систем, к.социол.н.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ГАУ ДПО «ИРО ПК»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+7 906 878-54-70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38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ros-cro@yandex.ru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Межмуниципальная диалог-встреча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педагогических команд «Наставничество – ресурс профессионального развития педагогов»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15.09.2022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11.00 – 14.00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Кочево ул. Ленина, 7 МБОУ ДО ЦДО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Кураторы наставничества, педагоги- наставники, молодые педагоги ассоциации «Парма»: Кочево, Кудымкар, Коса, Юрла, Гайны, Юсьва, по 10-15 чел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Дремина Инга Анатольевна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ст. н. 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тел: 89523150691,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e-mail: </w:t>
            </w:r>
            <w:hyperlink r:id="rId139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dryominasc80@yandex.ru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Утева Любовь Валерьевна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директор МБОУ ДО ЦДО</w:t>
            </w:r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Совещание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руководителей и специалистов органов управления образованием муниципальных районов /городских округов, специалистов ММС, руководителей образовательных организаций по организации и проведению ВПР в 2022г.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проведения: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webinar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19.09.2022.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в 16-00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40" w:history="1">
              <w:r w:rsidRPr="00AA38E0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https://events.webinar.ru/5865047/11732007</w:t>
              </w:r>
            </w:hyperlink>
            <w:r w:rsidRPr="00AA38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и специалисты органов управления образованием муниципальных районов /городских округов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Черепанов Михаил Станиславович,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ЦОКО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89222412649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41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Mihel1965@yandex.ru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Машкина Ирина Павловна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ЦОКО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125A08" w:rsidRDefault="00CD2C46" w:rsidP="00125A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Практики</w:t>
            </w:r>
            <w:r w:rsidRP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правового просвещения обучающ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 и их родителей, направленные</w:t>
            </w:r>
            <w:r w:rsidRP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формирование законопослушного поведения несовершеннолетних, в том числе по вопросам предупреждения вовлечения несовершеннолетних в противоправную деятельность.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23.09.2022 г.</w:t>
            </w:r>
          </w:p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14.00 – 15.30</w:t>
            </w:r>
          </w:p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Ссылка для регистрации:</w:t>
            </w:r>
          </w:p>
          <w:p w:rsidR="00CD2C46" w:rsidRPr="00125A08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125A0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http://b25295.vr.mirapolis.ru/mira/s/Vyfgh8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Специалисты управлений образованием, методисты, заместители директоров по воспитательной работе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Колотова Светлана Геннадьевна</w:t>
            </w:r>
            <w:r w:rsidRP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научный сотрудник отдела воспитания и социализации ГАУ ДПО «ИРО ПК», 89028369010,</w:t>
            </w:r>
          </w:p>
          <w:p w:rsidR="00CD2C46" w:rsidRPr="00125A08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25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e-mail: ksg-ovs@iro.perm.ru</w:t>
            </w: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12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5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Информационно-методическое совещание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«Итоги организационно-технологического обеспечения Государственной итоговой аттестации по программам основного и среднего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 образования в Пермском крае в 2022г»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Платформа проведения:</w:t>
            </w: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webinar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26.09.2022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Начало: 16.00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Ссылка для регистрации:</w:t>
            </w:r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https://events.webinar.ru/5865047/11732007</w:t>
              </w:r>
            </w:hyperlink>
            <w:r w:rsidRPr="00EE6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администраторы ГИА, работники ММС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Черепанов Михаил Станиславович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начальник ЦОКО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D2C46" w:rsidRPr="00282A43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28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8 (342) 212-40-68</w:t>
            </w:r>
          </w:p>
          <w:p w:rsidR="00CD2C46" w:rsidRPr="00282A43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82A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44" w:history="1">
              <w:r w:rsidRPr="00282A4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Mihel1965@yandex.ru</w:t>
              </w:r>
            </w:hyperlink>
          </w:p>
          <w:p w:rsidR="00CD2C46" w:rsidRPr="00282A43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D2C46" w:rsidRPr="00EE65BB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Методический семинар: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«Просвещение родителей: методические ресурсы, инновационные практики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29.09.2022 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 12.30 – 14.00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Ссылка для регистрации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EE65B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http://b25295.vr.mirapolis.ru/mira/s/2nWSZJ</w:t>
              </w:r>
            </w:hyperlink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Специалисты управлений образованием, методисты, заместители директоров по воспитательной работе, классные руководители, учителя начальных классов, учителя-предметники, педагоги-психологи, социальные педагоги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Порошина Татьяна Ивановна,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ведущий научный 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к.психол.н., тел 8912-88-73-237, e-mail: </w:t>
            </w:r>
            <w:hyperlink r:id="rId146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t.poroshina@mail.ru</w:t>
              </w:r>
            </w:hyperlink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2C46" w:rsidRPr="00CD2C46" w:rsidTr="002709F5">
        <w:trPr>
          <w:trHeight w:val="6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125A08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CD2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Семинар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«Основные подходы и направления деятельности педагогов при работе с детьми с ОВЗ» 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31.09.2022г.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начало:10.00-15.00</w:t>
            </w:r>
          </w:p>
          <w:p w:rsidR="00CD2C46" w:rsidRPr="00EE65BB" w:rsidRDefault="00CD2C46" w:rsidP="00CD2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уточняется в информационном письме ИРО ПК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Административная команда, педагогический состав КГБОУ СУВУ «Уральское подворье»</w:t>
            </w:r>
          </w:p>
          <w:p w:rsidR="00CD2C46" w:rsidRPr="00EE65BB" w:rsidRDefault="00CD2C46" w:rsidP="00CD2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Перетягина Арина Геннадьевна,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старший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аучный 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отдела воспитания и социализации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 ДПО «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ИРО 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D2C46" w:rsidRPr="00EE65BB" w:rsidRDefault="00CD2C46" w:rsidP="00CD2C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</w:t>
            </w:r>
            <w:r w:rsidRPr="00EE65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:8950-444-31-99, e-mail: </w:t>
            </w:r>
            <w:hyperlink r:id="rId147" w:history="1">
              <w:r w:rsidRPr="00EE65B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 w:eastAsia="ru-RU"/>
                </w:rPr>
                <w:t>arinaperetyagina@mail.ru</w:t>
              </w:r>
            </w:hyperlink>
          </w:p>
        </w:tc>
      </w:tr>
    </w:tbl>
    <w:p w:rsidR="007B792A" w:rsidRPr="00247BA5" w:rsidRDefault="007B792A" w:rsidP="008C0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792A" w:rsidRPr="00247BA5" w:rsidRDefault="007B792A" w:rsidP="008C0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792A" w:rsidRPr="00247BA5" w:rsidRDefault="007B792A" w:rsidP="007B79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  <w:sectPr w:rsidR="007B792A" w:rsidRPr="00247BA5" w:rsidSect="002D0294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B792A" w:rsidRPr="00E93924" w:rsidRDefault="007B792A" w:rsidP="007B79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392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125A08" w:rsidRPr="00E93924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154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3402"/>
        <w:gridCol w:w="2694"/>
        <w:gridCol w:w="4286"/>
      </w:tblGrid>
      <w:tr w:rsidR="00125A08" w:rsidRPr="00E93924" w:rsidTr="00E93924">
        <w:trPr>
          <w:trHeight w:val="1050"/>
        </w:trPr>
        <w:tc>
          <w:tcPr>
            <w:tcW w:w="15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25A08" w:rsidRPr="00E93924" w:rsidRDefault="00125A08" w:rsidP="0012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5A08" w:rsidRPr="00E93924" w:rsidRDefault="00125A08" w:rsidP="0012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августовских мероприятий РИНО ПГНИУ</w:t>
            </w:r>
          </w:p>
        </w:tc>
      </w:tr>
      <w:tr w:rsidR="00125A08" w:rsidRPr="00761049" w:rsidTr="00E93924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761049" w:rsidRDefault="00125A08" w:rsidP="00125A08">
            <w:pPr>
              <w:tabs>
                <w:tab w:val="left" w:pos="351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1049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и тема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работников образования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ответственных</w:t>
            </w:r>
          </w:p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проведение мероприятия</w:t>
            </w:r>
          </w:p>
        </w:tc>
      </w:tr>
      <w:tr w:rsidR="00125A08" w:rsidRPr="00276599" w:rsidTr="00125A08">
        <w:trPr>
          <w:trHeight w:val="35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761049" w:rsidRDefault="00125A08" w:rsidP="00125A08">
            <w:pPr>
              <w:pStyle w:val="ad"/>
              <w:numPr>
                <w:ilvl w:val="0"/>
                <w:numId w:val="3"/>
              </w:numPr>
              <w:tabs>
                <w:tab w:val="left" w:pos="351"/>
              </w:tabs>
              <w:spacing w:after="0" w:line="240" w:lineRule="auto"/>
              <w:ind w:left="34" w:firstLine="0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Педагогический онлайн-марафон </w:t>
            </w: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«ФГОС: отвечаем на вызовы современного образования»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Направления</w:t>
            </w: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125A08" w:rsidRPr="00E93924" w:rsidRDefault="00125A08" w:rsidP="00E93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Управление образовательной организацией в условиях обновления ФГОС;</w:t>
            </w:r>
          </w:p>
          <w:p w:rsidR="00125A08" w:rsidRPr="00E93924" w:rsidRDefault="00125A08" w:rsidP="00E93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Переход на обновленные стандарты; </w:t>
            </w:r>
          </w:p>
          <w:p w:rsidR="00125A08" w:rsidRPr="00E93924" w:rsidRDefault="00125A08" w:rsidP="00E93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Инновации в системе дошкольного образования.</w:t>
            </w:r>
          </w:p>
          <w:p w:rsidR="00125A08" w:rsidRPr="00E93924" w:rsidRDefault="00125A08" w:rsidP="00E93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проведения: </w:t>
            </w:r>
            <w:r w:rsidRPr="00E939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Zoom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18.08.2022 г.</w:t>
            </w:r>
          </w:p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Начало: 10:00-15:00</w:t>
            </w:r>
          </w:p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для подключения:</w:t>
            </w:r>
          </w:p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48" w:history="1">
              <w:r w:rsidRPr="00E9392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https://us02web.zoom.us/j/86450697063?pwd=eHZCbEhoRHhLc3pCNTJISzBUdEgwQT09</w:t>
              </w:r>
            </w:hyperlink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Идентификатор конференции: 864 5069 7063</w:t>
            </w:r>
          </w:p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доступа:  555555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Руководители ОО, заместители руководителей ОО, методисты, учителя, воспитатели ДОО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Горбацевич Наталья Петровна, 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декан Педагогического факультета РИНО ПГНИУ 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: 89024794557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49" w:history="1">
              <w:r w:rsidRPr="00E9392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n89024794557@yandex.ru</w:t>
              </w:r>
            </w:hyperlink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Власова Ольга Викторовна</w:t>
            </w: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заместитель декана Педагогического факультета РИНО ПГНИУ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: 89128871316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50" w:history="1">
              <w:r w:rsidRPr="00E9392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vlasovaov@inbox.ru</w:t>
              </w:r>
            </w:hyperlink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25A08" w:rsidRPr="00FB2FAD" w:rsidTr="00125A08">
        <w:trPr>
          <w:trHeight w:val="6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276599" w:rsidRDefault="00125A08" w:rsidP="00125A08">
            <w:pPr>
              <w:pStyle w:val="ad"/>
              <w:numPr>
                <w:ilvl w:val="0"/>
                <w:numId w:val="3"/>
              </w:numPr>
              <w:tabs>
                <w:tab w:val="left" w:pos="351"/>
              </w:tabs>
              <w:spacing w:after="0" w:line="240" w:lineRule="auto"/>
              <w:ind w:left="34" w:firstLine="0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Педагогический маркет </w:t>
            </w: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«Парламентский урок-2022: правовая культура молодого поколения»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25A08" w:rsidRPr="00E93924" w:rsidRDefault="00125A08" w:rsidP="00E93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(РИНО ПГНИУ совместно с Законодательным собранием Пермского края)</w:t>
            </w:r>
          </w:p>
          <w:p w:rsidR="00125A08" w:rsidRPr="00E93924" w:rsidRDefault="00125A08" w:rsidP="00E93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проведения: </w:t>
            </w:r>
            <w:r w:rsidRPr="00E939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базе ПГНИУ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29.08.2022 г.</w:t>
            </w:r>
          </w:p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Начало: 11:00-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</w:t>
            </w:r>
          </w:p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проведения: </w:t>
            </w:r>
          </w:p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Пермь, ул. Букирева, 15,</w:t>
            </w:r>
            <w:r w:rsidRPr="00E9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корпус ПГНИУ, 2 этаж, конференц-зал </w:t>
            </w:r>
          </w:p>
          <w:p w:rsidR="00125A08" w:rsidRPr="00E93924" w:rsidRDefault="00125A08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Заместители руководителей ОО по воспитательной работе, учителя начальной школы, учителя истории, педагоги-библиотекари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Горбацевич Наталья Петровна, 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декан Педагогического факультета РИНО ПГНИУ 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: 89024794557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51" w:history="1">
              <w:r w:rsidRPr="00E9392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n89024794557@yandex.ru</w:t>
              </w:r>
            </w:hyperlink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Куликова Тамара Сергеевна,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консультант управления по взаимодействию с органами местного самоуправления, общественностью и средствами массовой информации аппарата Законодательного собрания Пермского края 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</w:t>
            </w: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:89194736569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hyperlink r:id="rId152" w:history="1">
              <w:r w:rsidRPr="00E93924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kulikovats@zsperm.ru</w:t>
              </w:r>
            </w:hyperlink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125A08" w:rsidRPr="00E93924" w:rsidRDefault="00125A08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ru-RU"/>
              </w:rPr>
            </w:pPr>
          </w:p>
        </w:tc>
      </w:tr>
    </w:tbl>
    <w:p w:rsidR="00E93924" w:rsidRDefault="00E93924" w:rsidP="00E939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2</w:t>
      </w:r>
    </w:p>
    <w:p w:rsidR="002D07A1" w:rsidRDefault="00E93924" w:rsidP="00E93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3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августовских мероприятий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МЭО</w:t>
      </w:r>
    </w:p>
    <w:p w:rsidR="00E93924" w:rsidRDefault="00E93924" w:rsidP="00E93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4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677"/>
        <w:gridCol w:w="3402"/>
        <w:gridCol w:w="2694"/>
        <w:gridCol w:w="4286"/>
      </w:tblGrid>
      <w:tr w:rsidR="00E93924" w:rsidRPr="00E93924" w:rsidTr="00034054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761049" w:rsidRDefault="00E93924" w:rsidP="00034054">
            <w:pPr>
              <w:tabs>
                <w:tab w:val="left" w:pos="351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61049">
              <w:rPr>
                <w:rFonts w:eastAsia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03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и тема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03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03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работников образования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03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Контакты ответственных</w:t>
            </w:r>
          </w:p>
          <w:p w:rsidR="00E93924" w:rsidRPr="00E93924" w:rsidRDefault="00E93924" w:rsidP="00034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проведение мероприятия</w:t>
            </w:r>
          </w:p>
        </w:tc>
      </w:tr>
      <w:tr w:rsidR="00E93924" w:rsidRPr="00E93924" w:rsidTr="00034054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761049" w:rsidRDefault="00E93924" w:rsidP="00E93924">
            <w:pPr>
              <w:tabs>
                <w:tab w:val="left" w:pos="351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Вебинар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«Обеспечение бесшовного перехода из детского сада в первый класс с использованием возможностей ЦОС «Мобильное электронное образование»</w:t>
            </w:r>
          </w:p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3924" w:rsidRPr="00E93924" w:rsidRDefault="00E93924" w:rsidP="00E939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проведения: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E9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08.2022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Время: 11:00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Ссылка для подключения: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https://us02web.zoom.us/j/82061388972?pwd=UVU0eVJRWndCSS9JM3ZFcU9sSlM0dz09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820 6138 8972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 575642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 ОО дошкольного образования, педагоги ОО общего образования, осуществляющие преподавание в начальных классах заместители директоров, сотрудники методических служб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Назарова Екатерина Алексеевна,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обучению ООО «МЭО», тел.</w:t>
            </w: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(996) 323-62-40</w:t>
            </w:r>
          </w:p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e-mail: e.nazarova@mob-edu.com</w:t>
            </w:r>
          </w:p>
        </w:tc>
      </w:tr>
      <w:tr w:rsidR="00E93924" w:rsidRPr="00E93924" w:rsidTr="00034054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tabs>
                <w:tab w:val="left" w:pos="351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Вебинар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«Подготовка к ВПР средствами ЦОС «Мобильное электронное образование»</w:t>
            </w:r>
          </w:p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проведения: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E9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08.2022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Время: 13:00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Ссылка для подключения: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zoom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/84597564014?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pwd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YjFQMzVCdEV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aGtvakwrSjNFVENqdz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Идентификатор конференции: 845 9756 4014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Код доступа: 978620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 ОО общего образования, заместители директоров, сотрудники методических служб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Курмель Анастасия Борисовна,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обучению ООО «МЭО», тел.</w:t>
            </w: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(902) 808-73-20</w:t>
            </w:r>
          </w:p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e-mail: a.kurmel@mob-edu.com</w:t>
            </w:r>
          </w:p>
        </w:tc>
      </w:tr>
      <w:tr w:rsidR="00E93924" w:rsidRPr="00E93924" w:rsidTr="00034054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tabs>
                <w:tab w:val="left" w:pos="351"/>
              </w:tabs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Вебинар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«ЦОС «МЭО как ресурс организации инклюзивного образования»</w:t>
            </w:r>
          </w:p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проведения: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Pr="00E93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9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08.2022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Время: 15:00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Ссылка для подключения:</w:t>
            </w:r>
          </w:p>
          <w:p w:rsid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3" w:history="1">
              <w:r w:rsidRPr="0040728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https://us02web.zoom.us/j/84574706048?pwd=TER6ejRSZVpTUC9aY3NPeElJT2t5QT09</w:t>
              </w:r>
            </w:hyperlink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Идентификатор конференции: 845 7470 6048</w:t>
            </w:r>
          </w:p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доступа: 725377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Педагоги ОО общего образования, работающие с обучающимися, имеющими специальные образовательные потребности, заместители директоров, сотрудники методических служб, педагоги-психологи</w:t>
            </w:r>
          </w:p>
        </w:tc>
        <w:tc>
          <w:tcPr>
            <w:tcW w:w="4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Ершова Татьяна Владимировна,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обучению ООО «МЭО», тел.</w:t>
            </w:r>
            <w:r w:rsidRPr="00E93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39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+7 (922) 642-17-45</w:t>
            </w:r>
          </w:p>
          <w:p w:rsidR="00E93924" w:rsidRPr="00E93924" w:rsidRDefault="00E93924" w:rsidP="00E9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939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e-mail: t.ershova@mob-edu.com</w:t>
            </w:r>
          </w:p>
        </w:tc>
      </w:tr>
    </w:tbl>
    <w:p w:rsidR="00E93924" w:rsidRPr="00E93924" w:rsidRDefault="00E93924" w:rsidP="00E93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E93924" w:rsidRPr="00E93924" w:rsidRDefault="00E93924" w:rsidP="00E939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B792A" w:rsidRPr="00E93924" w:rsidRDefault="007B792A" w:rsidP="008C0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B792A" w:rsidRPr="00E93924" w:rsidRDefault="007B792A" w:rsidP="008C01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B792A" w:rsidRPr="00E93924" w:rsidSect="002D029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A08" w:rsidRDefault="00125A08" w:rsidP="00A208B1">
      <w:pPr>
        <w:spacing w:after="0" w:line="240" w:lineRule="auto"/>
      </w:pPr>
      <w:r>
        <w:separator/>
      </w:r>
    </w:p>
  </w:endnote>
  <w:endnote w:type="continuationSeparator" w:id="0">
    <w:p w:rsidR="00125A08" w:rsidRDefault="00125A08" w:rsidP="00A2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A08" w:rsidRDefault="00125A08" w:rsidP="00A208B1">
      <w:pPr>
        <w:spacing w:after="0" w:line="240" w:lineRule="auto"/>
      </w:pPr>
      <w:r>
        <w:separator/>
      </w:r>
    </w:p>
  </w:footnote>
  <w:footnote w:type="continuationSeparator" w:id="0">
    <w:p w:rsidR="00125A08" w:rsidRDefault="00125A08" w:rsidP="00A20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06770"/>
    <w:multiLevelType w:val="multilevel"/>
    <w:tmpl w:val="221A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F7FD9"/>
    <w:multiLevelType w:val="multilevel"/>
    <w:tmpl w:val="F400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51C91"/>
    <w:multiLevelType w:val="hybridMultilevel"/>
    <w:tmpl w:val="3F38D7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E85"/>
    <w:rsid w:val="00015A3B"/>
    <w:rsid w:val="00044E89"/>
    <w:rsid w:val="00063DAC"/>
    <w:rsid w:val="00070FAA"/>
    <w:rsid w:val="000D53B2"/>
    <w:rsid w:val="000E2413"/>
    <w:rsid w:val="00125A08"/>
    <w:rsid w:val="00142614"/>
    <w:rsid w:val="00171FB9"/>
    <w:rsid w:val="001966E8"/>
    <w:rsid w:val="001B1998"/>
    <w:rsid w:val="00201CB5"/>
    <w:rsid w:val="00247BA5"/>
    <w:rsid w:val="002709F5"/>
    <w:rsid w:val="00282A43"/>
    <w:rsid w:val="002B025D"/>
    <w:rsid w:val="002D0294"/>
    <w:rsid w:val="002D07A1"/>
    <w:rsid w:val="002D2E85"/>
    <w:rsid w:val="00323C7E"/>
    <w:rsid w:val="00353BCD"/>
    <w:rsid w:val="00371630"/>
    <w:rsid w:val="00372FB7"/>
    <w:rsid w:val="003B7F28"/>
    <w:rsid w:val="003E740C"/>
    <w:rsid w:val="0042091F"/>
    <w:rsid w:val="00471510"/>
    <w:rsid w:val="004A32EA"/>
    <w:rsid w:val="004A5CB4"/>
    <w:rsid w:val="004A7BBA"/>
    <w:rsid w:val="004F0880"/>
    <w:rsid w:val="00511112"/>
    <w:rsid w:val="00545363"/>
    <w:rsid w:val="005A4A31"/>
    <w:rsid w:val="005C46C5"/>
    <w:rsid w:val="005C5789"/>
    <w:rsid w:val="00627EB6"/>
    <w:rsid w:val="006360F9"/>
    <w:rsid w:val="0066678C"/>
    <w:rsid w:val="006C729E"/>
    <w:rsid w:val="006D0057"/>
    <w:rsid w:val="0071187F"/>
    <w:rsid w:val="00716DAC"/>
    <w:rsid w:val="007406B9"/>
    <w:rsid w:val="007635F3"/>
    <w:rsid w:val="007664FE"/>
    <w:rsid w:val="00794B7C"/>
    <w:rsid w:val="007A7EA6"/>
    <w:rsid w:val="007B792A"/>
    <w:rsid w:val="007D1EE9"/>
    <w:rsid w:val="007D3C5C"/>
    <w:rsid w:val="008126D7"/>
    <w:rsid w:val="00814C07"/>
    <w:rsid w:val="00840252"/>
    <w:rsid w:val="008C017F"/>
    <w:rsid w:val="008E3430"/>
    <w:rsid w:val="00903383"/>
    <w:rsid w:val="009162FD"/>
    <w:rsid w:val="00962C85"/>
    <w:rsid w:val="00990535"/>
    <w:rsid w:val="009C0530"/>
    <w:rsid w:val="009E3A2D"/>
    <w:rsid w:val="00A009D6"/>
    <w:rsid w:val="00A208B1"/>
    <w:rsid w:val="00A46BAE"/>
    <w:rsid w:val="00A6228D"/>
    <w:rsid w:val="00AA38E0"/>
    <w:rsid w:val="00AC2150"/>
    <w:rsid w:val="00AC3A58"/>
    <w:rsid w:val="00AF00A4"/>
    <w:rsid w:val="00B0175B"/>
    <w:rsid w:val="00B16B77"/>
    <w:rsid w:val="00B35951"/>
    <w:rsid w:val="00B64EBB"/>
    <w:rsid w:val="00B7540E"/>
    <w:rsid w:val="00B81139"/>
    <w:rsid w:val="00B95E29"/>
    <w:rsid w:val="00BA1FDA"/>
    <w:rsid w:val="00BA77F0"/>
    <w:rsid w:val="00BB1343"/>
    <w:rsid w:val="00BD503F"/>
    <w:rsid w:val="00C7690F"/>
    <w:rsid w:val="00CA40B5"/>
    <w:rsid w:val="00CD2C46"/>
    <w:rsid w:val="00CF5444"/>
    <w:rsid w:val="00CF6E4A"/>
    <w:rsid w:val="00D9052B"/>
    <w:rsid w:val="00DA40F4"/>
    <w:rsid w:val="00DE1BA7"/>
    <w:rsid w:val="00DE48FE"/>
    <w:rsid w:val="00E05FC3"/>
    <w:rsid w:val="00E93924"/>
    <w:rsid w:val="00EB04A9"/>
    <w:rsid w:val="00EE65BB"/>
    <w:rsid w:val="00F67DCF"/>
    <w:rsid w:val="00F810E8"/>
    <w:rsid w:val="00F94A96"/>
    <w:rsid w:val="00F97AA7"/>
    <w:rsid w:val="00FB06AC"/>
    <w:rsid w:val="00FB402E"/>
    <w:rsid w:val="00FD0B27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208AE-E1A0-41EA-95EB-D14F56F2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A1"/>
  </w:style>
  <w:style w:type="paragraph" w:styleId="2">
    <w:name w:val="heading 2"/>
    <w:basedOn w:val="a"/>
    <w:link w:val="20"/>
    <w:uiPriority w:val="9"/>
    <w:qFormat/>
    <w:rsid w:val="002D2E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2E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D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2E85"/>
    <w:rPr>
      <w:color w:val="0000FF"/>
      <w:u w:val="single"/>
    </w:rPr>
  </w:style>
  <w:style w:type="paragraph" w:styleId="a5">
    <w:name w:val="No Spacing"/>
    <w:uiPriority w:val="1"/>
    <w:qFormat/>
    <w:rsid w:val="007635F3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A2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08B1"/>
  </w:style>
  <w:style w:type="paragraph" w:styleId="a8">
    <w:name w:val="footer"/>
    <w:basedOn w:val="a"/>
    <w:link w:val="a9"/>
    <w:uiPriority w:val="99"/>
    <w:semiHidden/>
    <w:unhideWhenUsed/>
    <w:rsid w:val="00A20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208B1"/>
  </w:style>
  <w:style w:type="character" w:customStyle="1" w:styleId="UnresolvedMention">
    <w:name w:val="Unresolved Mention"/>
    <w:basedOn w:val="a0"/>
    <w:uiPriority w:val="99"/>
    <w:semiHidden/>
    <w:unhideWhenUsed/>
    <w:rsid w:val="00FD0B2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360F9"/>
    <w:rPr>
      <w:color w:val="800080" w:themeColor="followedHyperlink"/>
      <w:u w:val="single"/>
    </w:rPr>
  </w:style>
  <w:style w:type="paragraph" w:styleId="ab">
    <w:name w:val="Body Text"/>
    <w:basedOn w:val="a"/>
    <w:link w:val="ac"/>
    <w:rsid w:val="00247BA5"/>
    <w:pPr>
      <w:suppressAutoHyphens/>
      <w:spacing w:after="140"/>
    </w:pPr>
  </w:style>
  <w:style w:type="character" w:customStyle="1" w:styleId="ac">
    <w:name w:val="Основной текст Знак"/>
    <w:basedOn w:val="a0"/>
    <w:link w:val="ab"/>
    <w:rsid w:val="00247BA5"/>
  </w:style>
  <w:style w:type="paragraph" w:styleId="ad">
    <w:name w:val="List Paragraph"/>
    <w:basedOn w:val="a"/>
    <w:uiPriority w:val="34"/>
    <w:qFormat/>
    <w:rsid w:val="00125A08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b25295.vr.mirapolis.ru/mira/s/X4xOHO" TargetMode="External"/><Relationship Id="rId21" Type="http://schemas.openxmlformats.org/officeDocument/2006/relationships/hyperlink" Target="http://b25295.vr.mirapolis.ru/mira/s/oPGmBR" TargetMode="External"/><Relationship Id="rId42" Type="http://schemas.openxmlformats.org/officeDocument/2006/relationships/hyperlink" Target="https://forms.gle/3DFX8mik7M5zCZnH9" TargetMode="External"/><Relationship Id="rId63" Type="http://schemas.openxmlformats.org/officeDocument/2006/relationships/hyperlink" Target="https://e.mail.ru/compose/?mailto=mailto%3alvzh%2dcub@iro.perm.ru" TargetMode="External"/><Relationship Id="rId84" Type="http://schemas.openxmlformats.org/officeDocument/2006/relationships/hyperlink" Target="http://cub.iro.perm.ru/event/registration/62b0b0d63e434" TargetMode="External"/><Relationship Id="rId138" Type="http://schemas.openxmlformats.org/officeDocument/2006/relationships/hyperlink" Target="mailto:ros-cro@yandex.ru" TargetMode="External"/><Relationship Id="rId107" Type="http://schemas.openxmlformats.org/officeDocument/2006/relationships/hyperlink" Target="mailto:arinaperetyagina@mail.ru" TargetMode="External"/><Relationship Id="rId11" Type="http://schemas.openxmlformats.org/officeDocument/2006/relationships/hyperlink" Target="https://mail.yandex.ru/re.jsx?h=a,W-UAeqb3IC6Y8ycu9PVEcQ&amp;l=aHR0cDovL2IyNTI5NS52ci5taXJhcG9saXMucnUvbWlyYS9zL3l5aVhqRg" TargetMode="External"/><Relationship Id="rId32" Type="http://schemas.openxmlformats.org/officeDocument/2006/relationships/hyperlink" Target="https://e.mail.ru/compose/?mailto=mailto%3alvzh%2dcub@iro.perm.ru" TargetMode="External"/><Relationship Id="rId53" Type="http://schemas.openxmlformats.org/officeDocument/2006/relationships/hyperlink" Target="http://cub.iro.perm.ru/event/registration/62b0b4a9786d5" TargetMode="External"/><Relationship Id="rId74" Type="http://schemas.openxmlformats.org/officeDocument/2006/relationships/hyperlink" Target="http://b25295.vr.mirapolis.ru/mira/s/a2OPKg" TargetMode="External"/><Relationship Id="rId128" Type="http://schemas.openxmlformats.org/officeDocument/2006/relationships/hyperlink" Target="mailto:bal-ovs@iro.perm.ru" TargetMode="External"/><Relationship Id="rId149" Type="http://schemas.openxmlformats.org/officeDocument/2006/relationships/hyperlink" Target="mailto:n89024794557@yandex.ru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ksg-ovs@iro.perm.ru" TargetMode="External"/><Relationship Id="rId22" Type="http://schemas.openxmlformats.org/officeDocument/2006/relationships/hyperlink" Target="mailto:bal-ovs@iro.perm.ru" TargetMode="External"/><Relationship Id="rId27" Type="http://schemas.openxmlformats.org/officeDocument/2006/relationships/hyperlink" Target="https://us06web.zoom.us/j/85462783868?pwd=MmN1RkoySjFES2Z1WkgvRTlNWE9kUT09" TargetMode="External"/><Relationship Id="rId43" Type="http://schemas.openxmlformats.org/officeDocument/2006/relationships/hyperlink" Target="mailto:olserta@yandex.ru" TargetMode="External"/><Relationship Id="rId48" Type="http://schemas.openxmlformats.org/officeDocument/2006/relationships/hyperlink" Target="http://cub.iro.perm.ru/event/registration/62b0b3baed395" TargetMode="External"/><Relationship Id="rId64" Type="http://schemas.openxmlformats.org/officeDocument/2006/relationships/hyperlink" Target="mailto:dryominasc80@yandex.ru" TargetMode="External"/><Relationship Id="rId69" Type="http://schemas.openxmlformats.org/officeDocument/2006/relationships/hyperlink" Target="mailto:oakiose@kamgorod.com" TargetMode="External"/><Relationship Id="rId113" Type="http://schemas.openxmlformats.org/officeDocument/2006/relationships/hyperlink" Target="mailto:arinaperetyagina@mail.ru" TargetMode="External"/><Relationship Id="rId118" Type="http://schemas.openxmlformats.org/officeDocument/2006/relationships/hyperlink" Target="mailto:arinaperetyagina@mail.ru" TargetMode="External"/><Relationship Id="rId134" Type="http://schemas.openxmlformats.org/officeDocument/2006/relationships/hyperlink" Target="mailto:ovk2811@mail.ru" TargetMode="External"/><Relationship Id="rId139" Type="http://schemas.openxmlformats.org/officeDocument/2006/relationships/hyperlink" Target="mailto:dryominasc80@yandex.ru" TargetMode="External"/><Relationship Id="rId80" Type="http://schemas.openxmlformats.org/officeDocument/2006/relationships/hyperlink" Target="http://b25295.vr.mirapolis.ru/mira/s/Mv3DaE" TargetMode="External"/><Relationship Id="rId85" Type="http://schemas.openxmlformats.org/officeDocument/2006/relationships/hyperlink" Target="mailto:mkc-cub@iro.perm.ru" TargetMode="External"/><Relationship Id="rId150" Type="http://schemas.openxmlformats.org/officeDocument/2006/relationships/hyperlink" Target="mailto:vlasovaov@inbox.ru" TargetMode="External"/><Relationship Id="rId155" Type="http://schemas.openxmlformats.org/officeDocument/2006/relationships/theme" Target="theme/theme1.xml"/><Relationship Id="rId12" Type="http://schemas.openxmlformats.org/officeDocument/2006/relationships/hyperlink" Target="mailto:dryominasc80@yandex.ru" TargetMode="External"/><Relationship Id="rId17" Type="http://schemas.openxmlformats.org/officeDocument/2006/relationships/hyperlink" Target="mailto:bal-ovs@iro.perm.ru" TargetMode="External"/><Relationship Id="rId33" Type="http://schemas.openxmlformats.org/officeDocument/2006/relationships/hyperlink" Target="mailto:lvzh-cub@iro.perm.ru" TargetMode="External"/><Relationship Id="rId38" Type="http://schemas.openxmlformats.org/officeDocument/2006/relationships/hyperlink" Target="http://cub.iro.perm.ru/event/registration/62b0b068b559e" TargetMode="External"/><Relationship Id="rId59" Type="http://schemas.openxmlformats.org/officeDocument/2006/relationships/hyperlink" Target="mailto:lvzh-cub@iro.perm.ru" TargetMode="External"/><Relationship Id="rId103" Type="http://schemas.openxmlformats.org/officeDocument/2006/relationships/hyperlink" Target="mailto:mkc-cub@iro.perm.ru" TargetMode="External"/><Relationship Id="rId108" Type="http://schemas.openxmlformats.org/officeDocument/2006/relationships/hyperlink" Target="mailto:lezhneva@surdo-shkola.ru" TargetMode="External"/><Relationship Id="rId124" Type="http://schemas.openxmlformats.org/officeDocument/2006/relationships/hyperlink" Target="https://mail.yandex.ru/re.jsx?h=a,1vunXPyWsuX805UcjWkxGA&amp;l=aHR0cDovL2IyNTI5NS52ci5taXJhcG9saXMucnUvbWlyYS9zL2FMcG5Hcw" TargetMode="External"/><Relationship Id="rId129" Type="http://schemas.openxmlformats.org/officeDocument/2006/relationships/hyperlink" Target="https://events.webinar.ru/5865047/11731977" TargetMode="External"/><Relationship Id="rId54" Type="http://schemas.openxmlformats.org/officeDocument/2006/relationships/hyperlink" Target="https://e.mail.ru/compose/?mailto=mailto%3ajang%2dcub@iro.perm.ru" TargetMode="External"/><Relationship Id="rId70" Type="http://schemas.openxmlformats.org/officeDocument/2006/relationships/hyperlink" Target="mailto:fva-ros@iro.perm.ru" TargetMode="External"/><Relationship Id="rId75" Type="http://schemas.openxmlformats.org/officeDocument/2006/relationships/hyperlink" Target="mailto:epos@iro.perm.ru" TargetMode="External"/><Relationship Id="rId91" Type="http://schemas.openxmlformats.org/officeDocument/2006/relationships/hyperlink" Target="mailto:nd4-cub@iro.perm.ru" TargetMode="External"/><Relationship Id="rId96" Type="http://schemas.openxmlformats.org/officeDocument/2006/relationships/hyperlink" Target="mailto:dryominasc80@yandex.ru" TargetMode="External"/><Relationship Id="rId140" Type="http://schemas.openxmlformats.org/officeDocument/2006/relationships/hyperlink" Target="https://events.webinar.ru/5865047/11732007" TargetMode="External"/><Relationship Id="rId145" Type="http://schemas.openxmlformats.org/officeDocument/2006/relationships/hyperlink" Target="http://b25295.vr.mirapolis.ru/mira/s/2nWSZ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mailto:ksg-ovs@iro.perm.ru" TargetMode="External"/><Relationship Id="rId28" Type="http://schemas.openxmlformats.org/officeDocument/2006/relationships/hyperlink" Target="mailto:kostin.vl@ismart.org" TargetMode="External"/><Relationship Id="rId49" Type="http://schemas.openxmlformats.org/officeDocument/2006/relationships/hyperlink" Target="https://e.mail.ru/compose/?mailto=mailto%3alvzh%2dcub@iro.perm.ru" TargetMode="External"/><Relationship Id="rId114" Type="http://schemas.openxmlformats.org/officeDocument/2006/relationships/hyperlink" Target="http://b25295.vr.mirapolis.ru/mira/s/QaXrCg" TargetMode="External"/><Relationship Id="rId119" Type="http://schemas.openxmlformats.org/officeDocument/2006/relationships/hyperlink" Target="mailto:oxanavladimirovnaerkina@yandex.ru" TargetMode="External"/><Relationship Id="rId44" Type="http://schemas.openxmlformats.org/officeDocument/2006/relationships/hyperlink" Target="http://cub.iro.perm.ru/event/registration/62b0b289d81c7" TargetMode="External"/><Relationship Id="rId60" Type="http://schemas.openxmlformats.org/officeDocument/2006/relationships/hyperlink" Target="http://cub.iro.perm.ru/event/registration/62b0b56f1d01d" TargetMode="External"/><Relationship Id="rId65" Type="http://schemas.openxmlformats.org/officeDocument/2006/relationships/hyperlink" Target="mailto:fiata-v@yandex.ru" TargetMode="External"/><Relationship Id="rId81" Type="http://schemas.openxmlformats.org/officeDocument/2006/relationships/hyperlink" Target="mailto:epos@iro.perm.ru" TargetMode="External"/><Relationship Id="rId86" Type="http://schemas.openxmlformats.org/officeDocument/2006/relationships/hyperlink" Target="mailto:krasnoborov@pspu.ru" TargetMode="External"/><Relationship Id="rId130" Type="http://schemas.openxmlformats.org/officeDocument/2006/relationships/hyperlink" Target="mailto:Mihel1965@yandex.ru" TargetMode="External"/><Relationship Id="rId135" Type="http://schemas.openxmlformats.org/officeDocument/2006/relationships/hyperlink" Target="http://b25295.vr.mirapolis.ru/mira/s/V8DQQD" TargetMode="External"/><Relationship Id="rId151" Type="http://schemas.openxmlformats.org/officeDocument/2006/relationships/hyperlink" Target="mailto:n89024794557@yandex.ru" TargetMode="External"/><Relationship Id="rId13" Type="http://schemas.openxmlformats.org/officeDocument/2006/relationships/hyperlink" Target="mailto:marina.kamgorod@gmail.com" TargetMode="External"/><Relationship Id="rId18" Type="http://schemas.openxmlformats.org/officeDocument/2006/relationships/hyperlink" Target="mailto:ksg-ovs@iro.perm.ru" TargetMode="External"/><Relationship Id="rId39" Type="http://schemas.openxmlformats.org/officeDocument/2006/relationships/hyperlink" Target="mailto:nd4-cub@iro.perm.ru" TargetMode="External"/><Relationship Id="rId109" Type="http://schemas.openxmlformats.org/officeDocument/2006/relationships/hyperlink" Target="mailto:OVZ-L@yandex.ru" TargetMode="External"/><Relationship Id="rId34" Type="http://schemas.openxmlformats.org/officeDocument/2006/relationships/hyperlink" Target="https://e.mail.ru/compose/?mailto=mailto%3aive%2dcub@iro.perm.ru" TargetMode="External"/><Relationship Id="rId50" Type="http://schemas.openxmlformats.org/officeDocument/2006/relationships/hyperlink" Target="http://cub.iro.perm.ru/event/registration/62b0b470069fd" TargetMode="External"/><Relationship Id="rId55" Type="http://schemas.openxmlformats.org/officeDocument/2006/relationships/hyperlink" Target="http://cub.iro.perm.ru/event/registration/62b0b4d9b152a" TargetMode="External"/><Relationship Id="rId76" Type="http://schemas.openxmlformats.org/officeDocument/2006/relationships/hyperlink" Target="http://b25295.vr.mirapolis.ru/mira/s/DO4lY4" TargetMode="External"/><Relationship Id="rId97" Type="http://schemas.openxmlformats.org/officeDocument/2006/relationships/hyperlink" Target="http://b25295.vr.mirapolis.ru/mira/s/5XEWxm" TargetMode="External"/><Relationship Id="rId104" Type="http://schemas.openxmlformats.org/officeDocument/2006/relationships/hyperlink" Target="mailto:elenalekomceva@yandex.ru" TargetMode="External"/><Relationship Id="rId120" Type="http://schemas.openxmlformats.org/officeDocument/2006/relationships/hyperlink" Target="mailto:arinaperetyagina@mail.ru" TargetMode="External"/><Relationship Id="rId125" Type="http://schemas.openxmlformats.org/officeDocument/2006/relationships/hyperlink" Target="mailto:dryominasc80@yandex.ru" TargetMode="External"/><Relationship Id="rId141" Type="http://schemas.openxmlformats.org/officeDocument/2006/relationships/hyperlink" Target="mailto:Mihel1965@yandex.ru" TargetMode="External"/><Relationship Id="rId146" Type="http://schemas.openxmlformats.org/officeDocument/2006/relationships/hyperlink" Target="mailto:t.poroshina@mail.ru" TargetMode="External"/><Relationship Id="rId7" Type="http://schemas.openxmlformats.org/officeDocument/2006/relationships/hyperlink" Target="http://cub.iro.perm.ru/event/registration/62b0b35a8c210" TargetMode="External"/><Relationship Id="rId71" Type="http://schemas.openxmlformats.org/officeDocument/2006/relationships/hyperlink" Target="https://obrcentrkamgorod.timepad.ru/event/2098666/" TargetMode="External"/><Relationship Id="rId92" Type="http://schemas.openxmlformats.org/officeDocument/2006/relationships/hyperlink" Target="mailto:krasnoborov@pspu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epos@iro.perm.ru" TargetMode="External"/><Relationship Id="rId24" Type="http://schemas.openxmlformats.org/officeDocument/2006/relationships/hyperlink" Target="https://us02web.zoom.us/j/84095866967?pwd=VTdVQzdFcmRjOUIvN2o4VzlDOStEZz09" TargetMode="External"/><Relationship Id="rId40" Type="http://schemas.openxmlformats.org/officeDocument/2006/relationships/hyperlink" Target="mailto:mkc-cub@iro.perm.ru" TargetMode="External"/><Relationship Id="rId45" Type="http://schemas.openxmlformats.org/officeDocument/2006/relationships/hyperlink" Target="mailto:sem-cub@iro.perm.ru" TargetMode="External"/><Relationship Id="rId66" Type="http://schemas.openxmlformats.org/officeDocument/2006/relationships/hyperlink" Target="http://b25295.vr.mirapolis.ru/mira/s/x4ZSO0" TargetMode="External"/><Relationship Id="rId87" Type="http://schemas.openxmlformats.org/officeDocument/2006/relationships/hyperlink" Target="mailto:marklin72@mail.ru" TargetMode="External"/><Relationship Id="rId110" Type="http://schemas.openxmlformats.org/officeDocument/2006/relationships/hyperlink" Target="mailto:slai_86@mail.ru" TargetMode="External"/><Relationship Id="rId115" Type="http://schemas.openxmlformats.org/officeDocument/2006/relationships/hyperlink" Target="mailto:dryominasc80@yandex.ru" TargetMode="External"/><Relationship Id="rId131" Type="http://schemas.openxmlformats.org/officeDocument/2006/relationships/hyperlink" Target="http://cub.iro.perm.ru/event/registration/62b0b1ee1cb82" TargetMode="External"/><Relationship Id="rId136" Type="http://schemas.openxmlformats.org/officeDocument/2006/relationships/hyperlink" Target="mailto:nikonova-ppo@mail.ru" TargetMode="External"/><Relationship Id="rId61" Type="http://schemas.openxmlformats.org/officeDocument/2006/relationships/hyperlink" Target="https://e.mail.ru/compose/?mailto=mailto%3alvzh%2dcub@iro.perm.ru" TargetMode="External"/><Relationship Id="rId82" Type="http://schemas.openxmlformats.org/officeDocument/2006/relationships/hyperlink" Target="http://b25295.vr.mirapolis.ru/mira/s/MZBs0m" TargetMode="External"/><Relationship Id="rId152" Type="http://schemas.openxmlformats.org/officeDocument/2006/relationships/hyperlink" Target="mailto:kulikovats@zsperm.ru" TargetMode="External"/><Relationship Id="rId19" Type="http://schemas.openxmlformats.org/officeDocument/2006/relationships/hyperlink" Target="http://cub.iro.perm.ru/event/registration/62b0b247e9731" TargetMode="External"/><Relationship Id="rId14" Type="http://schemas.openxmlformats.org/officeDocument/2006/relationships/hyperlink" Target="mailto:arinaperetyagina@mail.ru" TargetMode="External"/><Relationship Id="rId30" Type="http://schemas.openxmlformats.org/officeDocument/2006/relationships/hyperlink" Target="http://b25295.vr.mirapolis.ru/mira/s/WuhbPN" TargetMode="External"/><Relationship Id="rId35" Type="http://schemas.openxmlformats.org/officeDocument/2006/relationships/hyperlink" Target="mailto:ive-cub@iro.perm.ru" TargetMode="External"/><Relationship Id="rId56" Type="http://schemas.openxmlformats.org/officeDocument/2006/relationships/hyperlink" Target="mailto:neo-cub@iro.perm.ru" TargetMode="External"/><Relationship Id="rId77" Type="http://schemas.openxmlformats.org/officeDocument/2006/relationships/hyperlink" Target="mailto:epos@iro.perm.ru" TargetMode="External"/><Relationship Id="rId100" Type="http://schemas.openxmlformats.org/officeDocument/2006/relationships/hyperlink" Target="http://b25295.vr.mirapolis.ru/mira/s/5XEWxm" TargetMode="External"/><Relationship Id="rId105" Type="http://schemas.openxmlformats.org/officeDocument/2006/relationships/hyperlink" Target="mailto:kmk-cub@iro.perm.ru" TargetMode="External"/><Relationship Id="rId126" Type="http://schemas.openxmlformats.org/officeDocument/2006/relationships/hyperlink" Target="mailto:bal-ovs@iro.perm.ru" TargetMode="External"/><Relationship Id="rId147" Type="http://schemas.openxmlformats.org/officeDocument/2006/relationships/hyperlink" Target="mailto:arinaperetyagina@mail.ru" TargetMode="External"/><Relationship Id="rId8" Type="http://schemas.openxmlformats.org/officeDocument/2006/relationships/hyperlink" Target="https://e.mail.ru/compose/?mailto=mailto%3alvzh%2dcub@iro.perm.ru" TargetMode="External"/><Relationship Id="rId51" Type="http://schemas.openxmlformats.org/officeDocument/2006/relationships/hyperlink" Target="https://e.mail.ru/compose/?mailto=mailto%3aive%2dcub@iro.perm.ru" TargetMode="External"/><Relationship Id="rId72" Type="http://schemas.openxmlformats.org/officeDocument/2006/relationships/hyperlink" Target="mailto:oakiose@kamgorod.com" TargetMode="External"/><Relationship Id="rId93" Type="http://schemas.openxmlformats.org/officeDocument/2006/relationships/hyperlink" Target="http://b25295.vr.mirapolis.ru/mira/s/qE6RY3" TargetMode="External"/><Relationship Id="rId98" Type="http://schemas.openxmlformats.org/officeDocument/2006/relationships/hyperlink" Target="mailto:ras@iro.perm.ru" TargetMode="External"/><Relationship Id="rId121" Type="http://schemas.openxmlformats.org/officeDocument/2006/relationships/hyperlink" Target="mailto:korotaeva@iro.perm.ru" TargetMode="External"/><Relationship Id="rId142" Type="http://schemas.openxmlformats.org/officeDocument/2006/relationships/hyperlink" Target="http://b25295.vr.mirapolis.ru/mira/s/Vyfgh8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a.trifonov@mob-edu.ru" TargetMode="External"/><Relationship Id="rId46" Type="http://schemas.openxmlformats.org/officeDocument/2006/relationships/hyperlink" Target="http://cub.iro.perm.ru/event/registration/62b0b3baed395" TargetMode="External"/><Relationship Id="rId67" Type="http://schemas.openxmlformats.org/officeDocument/2006/relationships/hyperlink" Target="mailto:nolga@iro.perm.ru" TargetMode="External"/><Relationship Id="rId116" Type="http://schemas.openxmlformats.org/officeDocument/2006/relationships/hyperlink" Target="mailto:ksg-ovs@iro.perm.ru" TargetMode="External"/><Relationship Id="rId137" Type="http://schemas.openxmlformats.org/officeDocument/2006/relationships/hyperlink" Target="http://b25295.vr.mirapolis.ru/mira/s/0HouuG" TargetMode="External"/><Relationship Id="rId20" Type="http://schemas.openxmlformats.org/officeDocument/2006/relationships/hyperlink" Target="mailto:sem-cub@iro.perm.ru" TargetMode="External"/><Relationship Id="rId41" Type="http://schemas.openxmlformats.org/officeDocument/2006/relationships/hyperlink" Target="mailto:arinaperetyagina@mail.ru" TargetMode="External"/><Relationship Id="rId62" Type="http://schemas.openxmlformats.org/officeDocument/2006/relationships/hyperlink" Target="http://cub.iro.perm.ru/event/registration/62b0b5a123248" TargetMode="External"/><Relationship Id="rId83" Type="http://schemas.openxmlformats.org/officeDocument/2006/relationships/hyperlink" Target="mailto:epos@iro.perm.ru" TargetMode="External"/><Relationship Id="rId88" Type="http://schemas.openxmlformats.org/officeDocument/2006/relationships/hyperlink" Target="mailto:ovk2811@mail.ru" TargetMode="External"/><Relationship Id="rId111" Type="http://schemas.openxmlformats.org/officeDocument/2006/relationships/hyperlink" Target="http://b25295.vr.mirapolis.ru/mira/s/VCnWIJ" TargetMode="External"/><Relationship Id="rId132" Type="http://schemas.openxmlformats.org/officeDocument/2006/relationships/hyperlink" Target="https://docs.google.com/forms/d/e/1FAIpQLSc7lGTioN4DSiQxgseXdMcYgObBrqXtrY0gWN2-vHJtMz-8wA/viewform" TargetMode="External"/><Relationship Id="rId153" Type="http://schemas.openxmlformats.org/officeDocument/2006/relationships/hyperlink" Target="https://us02web.zoom.us/j/84574706048?pwd=TER6ejRSZVpTUC9aY3NPeElJT2t5QT09" TargetMode="External"/><Relationship Id="rId15" Type="http://schemas.openxmlformats.org/officeDocument/2006/relationships/hyperlink" Target="mailto:slai_86@mail.ru" TargetMode="External"/><Relationship Id="rId36" Type="http://schemas.openxmlformats.org/officeDocument/2006/relationships/hyperlink" Target="https://e.mail.ru/compose/?mailto=mailto%3ajang%2dcub@iro.perm.ru" TargetMode="External"/><Relationship Id="rId57" Type="http://schemas.openxmlformats.org/officeDocument/2006/relationships/hyperlink" Target="http://cub.iro.perm.ru/event/registration/62b0b53028320" TargetMode="External"/><Relationship Id="rId106" Type="http://schemas.openxmlformats.org/officeDocument/2006/relationships/hyperlink" Target="mailto:marklin72@mail.ru" TargetMode="External"/><Relationship Id="rId127" Type="http://schemas.openxmlformats.org/officeDocument/2006/relationships/hyperlink" Target="mailto:ros-cro@yandex.ru" TargetMode="External"/><Relationship Id="rId10" Type="http://schemas.openxmlformats.org/officeDocument/2006/relationships/hyperlink" Target="mailto:lezhneva@surdo-shkola.ru" TargetMode="External"/><Relationship Id="rId31" Type="http://schemas.openxmlformats.org/officeDocument/2006/relationships/hyperlink" Target="mailto:t.poroshina@mail.ru" TargetMode="External"/><Relationship Id="rId52" Type="http://schemas.openxmlformats.org/officeDocument/2006/relationships/hyperlink" Target="mailto:ive-cub@iro.perm.ru" TargetMode="External"/><Relationship Id="rId73" Type="http://schemas.openxmlformats.org/officeDocument/2006/relationships/hyperlink" Target="mailto:fva-ros@iro.perm.ru" TargetMode="External"/><Relationship Id="rId78" Type="http://schemas.openxmlformats.org/officeDocument/2006/relationships/hyperlink" Target="http://b25295.vr.mirapolis.ru/mira/s/fPyYxE" TargetMode="External"/><Relationship Id="rId94" Type="http://schemas.openxmlformats.org/officeDocument/2006/relationships/hyperlink" Target="mailto:t.poroshina@mail.ru" TargetMode="External"/><Relationship Id="rId99" Type="http://schemas.openxmlformats.org/officeDocument/2006/relationships/hyperlink" Target="mailto:arinaperetyagina@mail.ru" TargetMode="External"/><Relationship Id="rId101" Type="http://schemas.openxmlformats.org/officeDocument/2006/relationships/hyperlink" Target="mailto:nikonova-ppo@mail.ru" TargetMode="External"/><Relationship Id="rId122" Type="http://schemas.openxmlformats.org/officeDocument/2006/relationships/hyperlink" Target="http://cub.iro.perm.ru/event/registration/62b0b30047ac8" TargetMode="External"/><Relationship Id="rId143" Type="http://schemas.openxmlformats.org/officeDocument/2006/relationships/hyperlink" Target="https://events.webinar.ru/5865047/11732007" TargetMode="External"/><Relationship Id="rId148" Type="http://schemas.openxmlformats.org/officeDocument/2006/relationships/hyperlink" Target="https://us02web.zoom.us/j/86450697063?pwd=eHZCbEhoRHhLc3pCNTJISzBUdEgw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inaperetyagina@mail.ru" TargetMode="External"/><Relationship Id="rId26" Type="http://schemas.openxmlformats.org/officeDocument/2006/relationships/hyperlink" Target="mailto:epos@iro.perm.ru" TargetMode="External"/><Relationship Id="rId47" Type="http://schemas.openxmlformats.org/officeDocument/2006/relationships/hyperlink" Target="https://e.mail.ru/compose/?mailto=mailto%3alvzh%2dcub@iro.perm.ru" TargetMode="External"/><Relationship Id="rId68" Type="http://schemas.openxmlformats.org/officeDocument/2006/relationships/hyperlink" Target="https://obrcentrkamgorod.timepad.ru/event/2098663/" TargetMode="External"/><Relationship Id="rId89" Type="http://schemas.openxmlformats.org/officeDocument/2006/relationships/hyperlink" Target="mailto:kueda-rmc@mail.ru" TargetMode="External"/><Relationship Id="rId112" Type="http://schemas.openxmlformats.org/officeDocument/2006/relationships/hyperlink" Target="mailto:ros-cro@yandex.ru" TargetMode="External"/><Relationship Id="rId133" Type="http://schemas.openxmlformats.org/officeDocument/2006/relationships/hyperlink" Target="mailto:nd4-cub@iro.perm.ru" TargetMode="External"/><Relationship Id="rId154" Type="http://schemas.openxmlformats.org/officeDocument/2006/relationships/fontTable" Target="fontTable.xml"/><Relationship Id="rId16" Type="http://schemas.openxmlformats.org/officeDocument/2006/relationships/hyperlink" Target="mailto:arinaperetyagina@mail.ru" TargetMode="External"/><Relationship Id="rId37" Type="http://schemas.openxmlformats.org/officeDocument/2006/relationships/hyperlink" Target="mailto:rimc_kish@mail.ru" TargetMode="External"/><Relationship Id="rId58" Type="http://schemas.openxmlformats.org/officeDocument/2006/relationships/hyperlink" Target="https://e.mail.ru/compose/?mailto=mailto%3alvzh%2dcub@iro.perm.ru" TargetMode="External"/><Relationship Id="rId79" Type="http://schemas.openxmlformats.org/officeDocument/2006/relationships/hyperlink" Target="mailto:epos@iro.perm.ru" TargetMode="External"/><Relationship Id="rId102" Type="http://schemas.openxmlformats.org/officeDocument/2006/relationships/hyperlink" Target="mailto:tiv-ros@iro.perm.ru" TargetMode="External"/><Relationship Id="rId123" Type="http://schemas.openxmlformats.org/officeDocument/2006/relationships/hyperlink" Target="mailto:mkc-cub@iro.perm.ru" TargetMode="External"/><Relationship Id="rId144" Type="http://schemas.openxmlformats.org/officeDocument/2006/relationships/hyperlink" Target="mailto:Mihel1965@yandex.ru" TargetMode="External"/><Relationship Id="rId90" Type="http://schemas.openxmlformats.org/officeDocument/2006/relationships/hyperlink" Target="http://cub.iro.perm.ru/event/registration/62b0b187de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8152</Words>
  <Characters>46472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54515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Fisher-JAV</dc:creator>
  <cp:lastModifiedBy>Фаязова Альфия Фаритовна</cp:lastModifiedBy>
  <cp:revision>3</cp:revision>
  <dcterms:created xsi:type="dcterms:W3CDTF">2022-07-19T11:08:00Z</dcterms:created>
  <dcterms:modified xsi:type="dcterms:W3CDTF">2022-07-19T11:25:00Z</dcterms:modified>
</cp:coreProperties>
</file>